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58F" w:rsidRPr="0063558F" w:rsidRDefault="00D44B22" w:rsidP="00D44B2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5BC8667">
            <wp:extent cx="2678979" cy="180022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91" cy="1805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45AA0E4">
            <wp:extent cx="1731645" cy="2512060"/>
            <wp:effectExtent l="0" t="0" r="190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58F" w:rsidRPr="0063558F" w:rsidRDefault="0063558F" w:rsidP="006355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558F" w:rsidRPr="0063558F" w:rsidRDefault="00824E2E" w:rsidP="006355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 xml:space="preserve">ИГРАЕМ </w:t>
      </w:r>
    </w:p>
    <w:p w:rsidR="0063558F" w:rsidRDefault="00824E2E" w:rsidP="00D44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с БИЗИБОРДАМИ</w:t>
      </w:r>
    </w:p>
    <w:p w:rsidR="00824E2E" w:rsidRDefault="00824E2E" w:rsidP="00D44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</w:p>
    <w:p w:rsidR="00824E2E" w:rsidRPr="00D44B22" w:rsidRDefault="00824E2E" w:rsidP="00D44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</w:p>
    <w:p w:rsidR="0063558F" w:rsidRDefault="00D44B22" w:rsidP="00026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591DE1F">
            <wp:extent cx="5305223" cy="35400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25" cy="3544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4A8" w:rsidRDefault="000264A8" w:rsidP="0063558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64A8" w:rsidRDefault="000264A8" w:rsidP="0063558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4E2E" w:rsidRDefault="00824E2E" w:rsidP="0063558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64A8" w:rsidRPr="0063558F" w:rsidRDefault="000264A8" w:rsidP="0063558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558F" w:rsidRPr="00824E2E" w:rsidRDefault="0063558F" w:rsidP="00824E2E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</w:pPr>
      <w:proofErr w:type="spellStart"/>
      <w:r w:rsidRPr="00824E2E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lastRenderedPageBreak/>
        <w:t>Бизиборд</w:t>
      </w:r>
      <w:proofErr w:type="spellEnd"/>
      <w:r w:rsidRPr="00824E2E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 xml:space="preserve"> «Дом»</w:t>
      </w:r>
    </w:p>
    <w:p w:rsidR="0063558F" w:rsidRPr="0063558F" w:rsidRDefault="0063558F" w:rsidP="00167772">
      <w:pPr>
        <w:numPr>
          <w:ilvl w:val="1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Открой и закрой окошечки»</w:t>
      </w:r>
    </w:p>
    <w:p w:rsidR="0063558F" w:rsidRPr="0063558F" w:rsidRDefault="0063558F" w:rsidP="0063558F">
      <w:pPr>
        <w:shd w:val="clear" w:color="auto" w:fill="F9F9F9"/>
        <w:spacing w:after="0" w:line="240" w:lineRule="auto"/>
        <w:jc w:val="both"/>
        <w:rPr>
          <w:rFonts w:ascii="Verdana" w:eastAsia="Calibri" w:hAnsi="Verdana" w:cs="Times New Roman"/>
          <w:color w:val="333333"/>
          <w:sz w:val="28"/>
          <w:szCs w:val="28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Материал: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картинки зверей; </w:t>
      </w:r>
      <w:r w:rsidRPr="0063558F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небольшие замочки, защёлки, щеколды, ручки — все те предметы, которые относят к дверной фурнитуре;</w:t>
      </w:r>
    </w:p>
    <w:p w:rsidR="000264A8" w:rsidRDefault="0063558F" w:rsidP="000264A8">
      <w:pPr>
        <w:spacing w:after="0" w:line="240" w:lineRule="auto"/>
        <w:jc w:val="both"/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необходимо открыть дверку, чтобы увидеть, кто там живёт, какой предмет лишний, что бывает такого цвета и т.д.</w:t>
      </w:r>
      <w:r w:rsidR="00D44B22" w:rsidRPr="00D44B22">
        <w:t xml:space="preserve"> </w:t>
      </w:r>
    </w:p>
    <w:p w:rsidR="000264A8" w:rsidRPr="000264A8" w:rsidRDefault="000264A8" w:rsidP="000264A8">
      <w:pPr>
        <w:spacing w:after="0" w:line="240" w:lineRule="auto"/>
        <w:jc w:val="center"/>
        <w:rPr>
          <w:lang w:val="en-US"/>
        </w:rPr>
      </w:pPr>
    </w:p>
    <w:p w:rsidR="0063558F" w:rsidRPr="0063558F" w:rsidRDefault="00D44B22" w:rsidP="000264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B2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9A9373" wp14:editId="47178130">
            <wp:extent cx="3495675" cy="2346090"/>
            <wp:effectExtent l="0" t="0" r="0" b="0"/>
            <wp:docPr id="18" name="Рисунок 18" descr="https://i.pinimg.com/originals/47/4d/64/474d64a9beb4bf4f43eeac777273f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47/4d/64/474d64a9beb4bf4f43eeac777273f9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08" cy="234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A8" w:rsidRDefault="000264A8" w:rsidP="00824E2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58F" w:rsidRPr="0063558F" w:rsidRDefault="0063558F" w:rsidP="0016777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1.2.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«Расскажи сказку»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558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Материал:</w:t>
      </w:r>
      <w:r w:rsidRPr="0063558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Картинки сказок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подобрать картинки к сказке, разложить их в окошечки в разной последовательности. Ребенок, открывая окошечко, проговаривает сказку по картинке.</w:t>
      </w:r>
    </w:p>
    <w:p w:rsidR="00D44B22" w:rsidRDefault="00D44B22" w:rsidP="000264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44B22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3A7B4F3" wp14:editId="53D57A69">
            <wp:extent cx="4409655" cy="3660013"/>
            <wp:effectExtent l="0" t="0" r="0" b="0"/>
            <wp:docPr id="17" name="Рисунок 17" descr="https://cdn1.ozone.ru/multimedia/102217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1.ozone.ru/multimedia/1022170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02" cy="366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72" w:rsidRDefault="00167772" w:rsidP="00167772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24E2E" w:rsidRDefault="00824E2E" w:rsidP="00167772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3558F" w:rsidRPr="0063558F" w:rsidRDefault="0063558F" w:rsidP="0016777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1.3.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«Много - мало»</w:t>
      </w:r>
    </w:p>
    <w:p w:rsidR="0063558F" w:rsidRPr="0063558F" w:rsidRDefault="0063558F" w:rsidP="006355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</w:t>
      </w:r>
      <w:r w:rsidRPr="0063558F">
        <w:rPr>
          <w:rFonts w:ascii="Times New Roman" w:eastAsia="Times New Roman" w:hAnsi="Times New Roman" w:cs="Times New Roman"/>
          <w:sz w:val="28"/>
          <w:szCs w:val="28"/>
          <w:lang w:eastAsia="ru-RU"/>
        </w:rPr>
        <w:t>: счёты, замочки</w:t>
      </w:r>
    </w:p>
    <w:p w:rsidR="000264A8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Ребенок находит количество замочков (косточек) по заданию воспитателя (один - много).</w:t>
      </w:r>
    </w:p>
    <w:p w:rsidR="000264A8" w:rsidRDefault="000264A8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58F" w:rsidRDefault="00167772" w:rsidP="000264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772">
        <w:rPr>
          <w:noProof/>
          <w:lang w:eastAsia="ru-RU"/>
        </w:rPr>
        <w:drawing>
          <wp:inline distT="0" distB="0" distL="0" distR="0" wp14:anchorId="2A9C5D07" wp14:editId="4BA9A03F">
            <wp:extent cx="3810000" cy="2433533"/>
            <wp:effectExtent l="0" t="0" r="0" b="5080"/>
            <wp:docPr id="20" name="Рисунок 20" descr="https://luckclub.ru/images/luckclub/2018/11/175c777721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uckclub.ru/images/luckclub/2018/11/175c777721-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849" cy="243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A8" w:rsidRDefault="000264A8" w:rsidP="0016777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3558F" w:rsidRPr="0063558F" w:rsidRDefault="0063558F" w:rsidP="0016777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1.4.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«Часы»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Часы, картинки.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заданию воспитателя найти определенный предмет.</w:t>
      </w:r>
    </w:p>
    <w:p w:rsidR="000264A8" w:rsidRDefault="000264A8" w:rsidP="001677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558F" w:rsidRPr="0063558F" w:rsidRDefault="0063558F" w:rsidP="001677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1.5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35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«Назови, кого увидел»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Материал:</w:t>
      </w:r>
      <w:r w:rsidRPr="00635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развивающая доска «Домашние и дикие животные и птицы, их детеныши»</w:t>
      </w:r>
    </w:p>
    <w:p w:rsid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3558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с помощью взрослого называет и раскрашивает домашних и диких животных, птиц.</w:t>
      </w:r>
    </w:p>
    <w:p w:rsidR="000264A8" w:rsidRDefault="000264A8" w:rsidP="001677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3558F" w:rsidRPr="0063558F" w:rsidRDefault="0063558F" w:rsidP="001677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1.6.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«Дорожки геометрических фигур»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дорожки, геометрические фигуры (квадрат, круг, треугольник)</w:t>
      </w:r>
    </w:p>
    <w:p w:rsid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Найти домик каждой геометрической фигуре.</w:t>
      </w:r>
    </w:p>
    <w:p w:rsidR="000264A8" w:rsidRPr="0063558F" w:rsidRDefault="000264A8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64A8" w:rsidRPr="000264A8" w:rsidRDefault="00167772" w:rsidP="000264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632266" wp14:editId="24D90DF0">
            <wp:extent cx="2628900" cy="2628900"/>
            <wp:effectExtent l="0" t="0" r="0" b="0"/>
            <wp:docPr id="21" name="Рисунок 21" descr="https://images.by.prom.st/147406265_w640_h640_bizibord-standart-dvuhstoronn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by.prom.st/147406265_w640_h640_bizibord-standart-dvuhstoronni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8F" w:rsidRPr="000264A8" w:rsidRDefault="0063558F" w:rsidP="000264A8">
      <w:pPr>
        <w:pStyle w:val="a3"/>
        <w:numPr>
          <w:ilvl w:val="1"/>
          <w:numId w:val="2"/>
        </w:num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  <w:lastRenderedPageBreak/>
        <w:t xml:space="preserve"> «Включи свет в вагонах паровозика»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объемный паровозик,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розетка,</w:t>
      </w: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выключатель.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Ребенку предлагается включить свет в вагончике с помощью выключателя и розетки.</w:t>
      </w:r>
    </w:p>
    <w:p w:rsidR="0063558F" w:rsidRPr="000264A8" w:rsidRDefault="0063558F" w:rsidP="000264A8">
      <w:pPr>
        <w:pStyle w:val="a3"/>
        <w:numPr>
          <w:ilvl w:val="1"/>
          <w:numId w:val="2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«Телефон»</w:t>
      </w:r>
    </w:p>
    <w:p w:rsidR="000264A8" w:rsidRPr="000264A8" w:rsidRDefault="000264A8" w:rsidP="000264A8">
      <w:pPr>
        <w:pStyle w:val="a3"/>
        <w:spacing w:after="0" w:line="240" w:lineRule="auto"/>
        <w:ind w:left="10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3558F" w:rsidRPr="0063558F" w:rsidRDefault="00167772" w:rsidP="000264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77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135EEFE" wp14:editId="0D1E4464">
            <wp:extent cx="3886200" cy="2914650"/>
            <wp:effectExtent l="0" t="0" r="0" b="0"/>
            <wp:docPr id="23" name="Рисунок 23" descr="https://td-detstvo.ru/upload/iblock/672/672b2cf71f8f61ef38de0f23040c09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d-detstvo.ru/upload/iblock/672/672b2cf71f8f61ef38de0f23040c093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деревянный телефон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1вариант - Ребёнку предлагается покрутить круг телефона, 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вариант - называя цифры и показывая их ребёнку, ребёнок набирает номер 01,02,03, закрепляя с ребёнком какой номер к какой службе относиться,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вариант – называя номер телефона мамы, папы и т.д., ребёнок самостоятельно набирает его. </w:t>
      </w:r>
    </w:p>
    <w:p w:rsidR="000264A8" w:rsidRDefault="000264A8" w:rsidP="001677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3558F" w:rsidRPr="0063558F" w:rsidRDefault="0063558F" w:rsidP="001677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1.9.</w:t>
      </w:r>
      <w:r w:rsidRPr="006355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«Волшебный круг»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деревянный круг с различными вырезами, мелкие шарики.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Ребёнку предлагается покрутить круг с шариками. </w:t>
      </w:r>
    </w:p>
    <w:p w:rsidR="000264A8" w:rsidRDefault="000264A8" w:rsidP="00167772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63558F" w:rsidRPr="0063558F" w:rsidRDefault="0063558F" w:rsidP="001677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1.10</w:t>
      </w:r>
      <w:r w:rsidR="000264A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  <w:r w:rsidRPr="0063558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«Мастерская»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гаечки, шайбы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Ребёнку предлагается прокрутить гаечку, шайбу от начала до конца винта.</w:t>
      </w:r>
      <w:r w:rsidR="00167772" w:rsidRPr="00167772">
        <w:t xml:space="preserve"> </w:t>
      </w:r>
    </w:p>
    <w:p w:rsidR="0063558F" w:rsidRPr="0063558F" w:rsidRDefault="0063558F" w:rsidP="000264A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1.11.</w:t>
      </w:r>
      <w:r w:rsidRPr="006355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«Шестерёнки»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63558F">
        <w:rPr>
          <w:rFonts w:ascii="Calibri" w:eastAsia="Calibri" w:hAnsi="Calibri" w:cs="Times New Roman"/>
        </w:rPr>
        <w:t xml:space="preserve"> </w:t>
      </w:r>
      <w:r w:rsidRPr="0063558F">
        <w:rPr>
          <w:rFonts w:ascii="Times New Roman" w:eastAsia="Calibri" w:hAnsi="Times New Roman" w:cs="Times New Roman"/>
          <w:sz w:val="28"/>
          <w:szCs w:val="28"/>
        </w:rPr>
        <w:t>Совершенствование мелкой моторики.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Шестерёнки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Ребёнку предлагается покрутить шестерёнки.</w:t>
      </w:r>
    </w:p>
    <w:p w:rsidR="000264A8" w:rsidRDefault="000264A8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558F" w:rsidRPr="0063558F" w:rsidRDefault="0063558F" w:rsidP="000264A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1.12.</w:t>
      </w:r>
      <w:r w:rsidRPr="006355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«Башмачок»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>Материал:</w:t>
      </w:r>
      <w:r w:rsidRPr="006355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Шнурки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>Описание: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sz w:val="28"/>
          <w:szCs w:val="28"/>
        </w:rPr>
        <w:t>1 вариант - Ребёнку предлагается продеть шнурок в дырочки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Calibri" w:hAnsi="Times New Roman" w:cs="Times New Roman"/>
          <w:sz w:val="28"/>
          <w:szCs w:val="28"/>
        </w:rPr>
        <w:lastRenderedPageBreak/>
        <w:t>2 вариант – Ребёнку предлагается зашнуровать ботинок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sz w:val="28"/>
          <w:szCs w:val="28"/>
        </w:rPr>
        <w:t>3 вариант – Ребёнку предлагается завязать бант на ботинке</w:t>
      </w:r>
    </w:p>
    <w:p w:rsidR="000264A8" w:rsidRDefault="000264A8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3558F" w:rsidRPr="0063558F" w:rsidRDefault="0063558F" w:rsidP="000264A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1.13.</w:t>
      </w:r>
      <w:r w:rsidRPr="006355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Резиночки</w:t>
      </w:r>
      <w:proofErr w:type="spellEnd"/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>Материал:</w:t>
      </w:r>
      <w:r w:rsidRPr="006355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Разноцветные </w:t>
      </w:r>
      <w:proofErr w:type="spellStart"/>
      <w:r w:rsidRPr="006355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резиночки</w:t>
      </w:r>
      <w:proofErr w:type="spellEnd"/>
    </w:p>
    <w:p w:rsidR="0063558F" w:rsidRPr="0063558F" w:rsidRDefault="0063558F" w:rsidP="0063558F">
      <w:pPr>
        <w:spacing w:after="0" w:line="240" w:lineRule="auto"/>
        <w:jc w:val="both"/>
        <w:rPr>
          <w:rFonts w:ascii="Calibri" w:eastAsia="Calibri" w:hAnsi="Calibri" w:cs="Times New Roman"/>
          <w:color w:val="000000"/>
          <w:sz w:val="27"/>
          <w:szCs w:val="27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>Описание:</w:t>
      </w:r>
      <w:r w:rsidRPr="0063558F">
        <w:rPr>
          <w:rFonts w:ascii="Calibri" w:eastAsia="Calibri" w:hAnsi="Calibri" w:cs="Times New Roman"/>
          <w:color w:val="000000"/>
          <w:sz w:val="27"/>
          <w:szCs w:val="27"/>
        </w:rPr>
        <w:t xml:space="preserve"> </w:t>
      </w:r>
      <w:r w:rsidR="000264A8">
        <w:rPr>
          <w:rFonts w:ascii="Times New Roman" w:eastAsia="Calibri" w:hAnsi="Times New Roman" w:cs="Times New Roman"/>
          <w:color w:val="000000"/>
          <w:sz w:val="28"/>
          <w:szCs w:val="28"/>
        </w:rPr>
        <w:t>Ребёнок сможет «</w:t>
      </w:r>
      <w:r w:rsidRPr="0063558F">
        <w:rPr>
          <w:rFonts w:ascii="Times New Roman" w:eastAsia="Calibri" w:hAnsi="Times New Roman" w:cs="Times New Roman"/>
          <w:color w:val="000000"/>
          <w:sz w:val="28"/>
          <w:szCs w:val="28"/>
        </w:rPr>
        <w:t>нари</w:t>
      </w:r>
      <w:r w:rsidR="000264A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совать разноцветными резинками» </w:t>
      </w:r>
      <w:r w:rsidRPr="0063558F">
        <w:rPr>
          <w:rFonts w:ascii="Times New Roman" w:eastAsia="Calibri" w:hAnsi="Times New Roman" w:cs="Times New Roman"/>
          <w:color w:val="000000"/>
          <w:sz w:val="28"/>
          <w:szCs w:val="28"/>
        </w:rPr>
        <w:t>геометрические фигуры, узоры, цифры, буквы, модели предметов, животных</w:t>
      </w:r>
      <w:r w:rsidRPr="0063558F">
        <w:rPr>
          <w:rFonts w:ascii="Calibri" w:eastAsia="Calibri" w:hAnsi="Calibri" w:cs="Times New Roman"/>
          <w:color w:val="000000"/>
          <w:sz w:val="27"/>
          <w:szCs w:val="27"/>
        </w:rPr>
        <w:t>. </w:t>
      </w:r>
    </w:p>
    <w:p w:rsidR="0063558F" w:rsidRDefault="0063558F" w:rsidP="0063558F">
      <w:pPr>
        <w:spacing w:after="0" w:line="240" w:lineRule="auto"/>
        <w:jc w:val="both"/>
        <w:rPr>
          <w:rFonts w:ascii="Calibri" w:eastAsia="Calibri" w:hAnsi="Calibri" w:cs="Times New Roman"/>
          <w:color w:val="000000"/>
          <w:sz w:val="27"/>
          <w:szCs w:val="27"/>
        </w:rPr>
      </w:pPr>
    </w:p>
    <w:p w:rsidR="00D44B22" w:rsidRDefault="000264A8" w:rsidP="0063558F">
      <w:pPr>
        <w:spacing w:after="0" w:line="240" w:lineRule="auto"/>
        <w:jc w:val="both"/>
        <w:rPr>
          <w:rFonts w:ascii="Calibri" w:eastAsia="Calibri" w:hAnsi="Calibri" w:cs="Times New Roman"/>
          <w:color w:val="000000"/>
          <w:sz w:val="27"/>
          <w:szCs w:val="27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3E37FC17" wp14:editId="04CEC371">
            <wp:simplePos x="0" y="0"/>
            <wp:positionH relativeFrom="margin">
              <wp:posOffset>1243965</wp:posOffset>
            </wp:positionH>
            <wp:positionV relativeFrom="margin">
              <wp:posOffset>1915160</wp:posOffset>
            </wp:positionV>
            <wp:extent cx="2543175" cy="2928620"/>
            <wp:effectExtent l="0" t="0" r="9525" b="5080"/>
            <wp:wrapSquare wrapText="bothSides"/>
            <wp:docPr id="9" name="Рисунок 9" descr="E:\Ф 02.2018г Бизиборды\DSCN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Ф 02.2018г Бизиборды\DSCN24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B22" w:rsidRPr="0063558F" w:rsidRDefault="00D44B22" w:rsidP="0063558F">
      <w:pPr>
        <w:spacing w:after="0" w:line="240" w:lineRule="auto"/>
        <w:jc w:val="both"/>
        <w:rPr>
          <w:rFonts w:ascii="Calibri" w:eastAsia="Calibri" w:hAnsi="Calibri" w:cs="Times New Roman"/>
          <w:color w:val="000000"/>
          <w:sz w:val="27"/>
          <w:szCs w:val="27"/>
        </w:rPr>
      </w:pPr>
    </w:p>
    <w:p w:rsidR="000264A8" w:rsidRDefault="000264A8" w:rsidP="000264A8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48"/>
          <w:szCs w:val="48"/>
        </w:rPr>
      </w:pPr>
    </w:p>
    <w:p w:rsidR="000264A8" w:rsidRDefault="000264A8" w:rsidP="000264A8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48"/>
          <w:szCs w:val="48"/>
        </w:rPr>
      </w:pPr>
    </w:p>
    <w:p w:rsidR="000264A8" w:rsidRDefault="000264A8" w:rsidP="000264A8">
      <w:pPr>
        <w:spacing w:after="0" w:line="240" w:lineRule="auto"/>
        <w:rPr>
          <w:rFonts w:ascii="Times New Roman" w:eastAsia="Calibri" w:hAnsi="Times New Roman" w:cs="Times New Roman"/>
          <w:b/>
          <w:sz w:val="48"/>
          <w:szCs w:val="48"/>
        </w:rPr>
      </w:pPr>
    </w:p>
    <w:p w:rsidR="000264A8" w:rsidRDefault="000264A8" w:rsidP="000264A8">
      <w:pPr>
        <w:spacing w:after="0" w:line="240" w:lineRule="auto"/>
        <w:ind w:left="360"/>
        <w:rPr>
          <w:rFonts w:ascii="Times New Roman" w:hAnsi="Times New Roman"/>
          <w:b/>
          <w:sz w:val="48"/>
          <w:szCs w:val="48"/>
        </w:rPr>
      </w:pPr>
    </w:p>
    <w:p w:rsidR="000264A8" w:rsidRDefault="000264A8" w:rsidP="000264A8">
      <w:pPr>
        <w:spacing w:after="0" w:line="240" w:lineRule="auto"/>
        <w:ind w:left="360"/>
        <w:rPr>
          <w:rFonts w:ascii="Times New Roman" w:hAnsi="Times New Roman"/>
          <w:b/>
          <w:sz w:val="48"/>
          <w:szCs w:val="48"/>
        </w:rPr>
      </w:pPr>
    </w:p>
    <w:p w:rsidR="000264A8" w:rsidRDefault="000264A8" w:rsidP="000264A8">
      <w:pPr>
        <w:spacing w:after="0" w:line="240" w:lineRule="auto"/>
        <w:ind w:left="360"/>
        <w:rPr>
          <w:rFonts w:ascii="Times New Roman" w:hAnsi="Times New Roman"/>
          <w:b/>
          <w:sz w:val="48"/>
          <w:szCs w:val="48"/>
        </w:rPr>
      </w:pPr>
    </w:p>
    <w:p w:rsidR="000264A8" w:rsidRDefault="000264A8" w:rsidP="000264A8">
      <w:pPr>
        <w:spacing w:after="0" w:line="240" w:lineRule="auto"/>
        <w:ind w:left="360"/>
        <w:rPr>
          <w:rFonts w:ascii="Times New Roman" w:hAnsi="Times New Roman"/>
          <w:b/>
          <w:sz w:val="48"/>
          <w:szCs w:val="48"/>
        </w:rPr>
      </w:pPr>
    </w:p>
    <w:p w:rsidR="000264A8" w:rsidRDefault="000264A8" w:rsidP="000264A8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63558F" w:rsidRPr="000264A8" w:rsidRDefault="000264A8" w:rsidP="00824E2E">
      <w:pPr>
        <w:pStyle w:val="a3"/>
        <w:numPr>
          <w:ilvl w:val="0"/>
          <w:numId w:val="2"/>
        </w:numPr>
        <w:spacing w:after="0" w:line="240" w:lineRule="auto"/>
        <w:ind w:left="142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</w:t>
      </w:r>
      <w:proofErr w:type="spellStart"/>
      <w:r w:rsidR="0063558F" w:rsidRPr="000264A8">
        <w:rPr>
          <w:rFonts w:ascii="Times New Roman" w:hAnsi="Times New Roman"/>
          <w:b/>
          <w:sz w:val="48"/>
          <w:szCs w:val="48"/>
        </w:rPr>
        <w:t>Бизиборд</w:t>
      </w:r>
      <w:proofErr w:type="spellEnd"/>
      <w:r w:rsidR="0063558F" w:rsidRPr="000264A8">
        <w:rPr>
          <w:rFonts w:ascii="Times New Roman" w:hAnsi="Times New Roman"/>
          <w:b/>
          <w:sz w:val="48"/>
          <w:szCs w:val="48"/>
        </w:rPr>
        <w:t xml:space="preserve"> «Пингвин»</w:t>
      </w:r>
    </w:p>
    <w:p w:rsidR="0063558F" w:rsidRPr="0063558F" w:rsidRDefault="0063558F" w:rsidP="006355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558F" w:rsidRPr="0063558F" w:rsidRDefault="0063558F" w:rsidP="000264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«Определи на ощупь»</w:t>
      </w:r>
    </w:p>
    <w:p w:rsidR="0063558F" w:rsidRPr="0063558F" w:rsidRDefault="0063558F" w:rsidP="0063558F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>Материал:</w:t>
      </w:r>
      <w:r w:rsidRPr="0063558F">
        <w:rPr>
          <w:rFonts w:ascii="Calibri" w:eastAsia="Calibri" w:hAnsi="Calibri" w:cs="Times New Roman"/>
          <w:sz w:val="28"/>
          <w:szCs w:val="28"/>
        </w:rPr>
        <w:t xml:space="preserve"> </w:t>
      </w:r>
      <w:r w:rsidRPr="0063558F">
        <w:rPr>
          <w:rFonts w:ascii="Times New Roman" w:eastAsia="Calibri" w:hAnsi="Times New Roman" w:cs="Times New Roman"/>
          <w:sz w:val="28"/>
          <w:szCs w:val="28"/>
        </w:rPr>
        <w:t>мягкие</w:t>
      </w:r>
      <w:r w:rsidRPr="0063558F">
        <w:rPr>
          <w:rFonts w:ascii="Calibri" w:eastAsia="Calibri" w:hAnsi="Calibri" w:cs="Times New Roman"/>
          <w:sz w:val="28"/>
          <w:szCs w:val="28"/>
        </w:rPr>
        <w:t xml:space="preserve"> </w:t>
      </w:r>
      <w:r w:rsidRPr="0063558F">
        <w:rPr>
          <w:rFonts w:ascii="Times New Roman" w:eastAsia="Calibri" w:hAnsi="Times New Roman" w:cs="Times New Roman"/>
          <w:sz w:val="28"/>
          <w:szCs w:val="28"/>
        </w:rPr>
        <w:t>пластины с цифрами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Нужно определить на ощупь цифру 1-3.</w:t>
      </w:r>
    </w:p>
    <w:p w:rsidR="000264A8" w:rsidRDefault="000264A8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558F" w:rsidRPr="000264A8" w:rsidRDefault="0063558F" w:rsidP="000264A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2.2.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Резиночки</w:t>
      </w:r>
      <w:proofErr w:type="spellEnd"/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>Материал:</w:t>
      </w:r>
      <w:r w:rsidRPr="006355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Разноцветные </w:t>
      </w:r>
      <w:proofErr w:type="spellStart"/>
      <w:r w:rsidRPr="006355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резиночки</w:t>
      </w:r>
      <w:proofErr w:type="spellEnd"/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>Описание:</w:t>
      </w:r>
      <w:r w:rsidRPr="0063558F"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 w:rsidRPr="0063558F">
        <w:rPr>
          <w:rFonts w:ascii="Times New Roman" w:eastAsia="Calibri" w:hAnsi="Times New Roman" w:cs="Times New Roman"/>
          <w:color w:val="000000"/>
          <w:sz w:val="28"/>
          <w:szCs w:val="28"/>
        </w:rPr>
        <w:t>Ребёнок сможет "нарисовать разноцветными резинками" геометрические фигуры, узоры, цифры, буквы, модели предметов</w:t>
      </w:r>
      <w:r w:rsidRPr="0063558F">
        <w:rPr>
          <w:rFonts w:ascii="Calibri" w:eastAsia="Calibri" w:hAnsi="Calibri" w:cs="Times New Roman"/>
          <w:color w:val="000000"/>
          <w:sz w:val="28"/>
          <w:szCs w:val="28"/>
        </w:rPr>
        <w:t>. </w:t>
      </w:r>
    </w:p>
    <w:p w:rsidR="000264A8" w:rsidRDefault="000264A8" w:rsidP="00F47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558F" w:rsidRPr="0063558F" w:rsidRDefault="0063558F" w:rsidP="00F47C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2.3.</w:t>
      </w:r>
      <w:r w:rsidRPr="006355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«Включи цветок»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цветы, розетка,</w:t>
      </w: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выключатель.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Ребенку предлагается включить свет на цветочке с помощью   выключателя и розетки.</w:t>
      </w:r>
    </w:p>
    <w:p w:rsidR="000264A8" w:rsidRDefault="000264A8" w:rsidP="00F47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558F" w:rsidRPr="0063558F" w:rsidRDefault="0063558F" w:rsidP="00F47C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2.4.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«Открой – закрой»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крючок, шпингалет.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Ребенку предлагается открыть и закрыть крючок, шпингалет.</w:t>
      </w:r>
    </w:p>
    <w:p w:rsidR="0063558F" w:rsidRPr="0063558F" w:rsidRDefault="0063558F" w:rsidP="00F47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2.5.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«Волшебный экран»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магнитный экран.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вариант -  Ребенку предлагается нарисовать разные линии, кружочки.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вариант - Ребенку предлагается нарисовать</w:t>
      </w:r>
      <w:r w:rsidRPr="0063558F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3558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сладкое, круглое, ароматное,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3558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свежее, душистое, солёное, зелёное и т.д. Игру можно повторять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неоднократно, используя каждый раз новый материал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558F" w:rsidRPr="0063558F" w:rsidRDefault="0063558F" w:rsidP="0063558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558F" w:rsidRPr="0063558F" w:rsidRDefault="002139D2" w:rsidP="000264A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6A301F" wp14:editId="172AD185">
            <wp:extent cx="2085975" cy="2085975"/>
            <wp:effectExtent l="0" t="0" r="9525" b="9525"/>
            <wp:docPr id="3" name="Рисунок 3" descr="https://cache3.youla.io/files/images/780_780/5a/e7/5ae73358cf689a6eea16f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che3.youla.io/files/images/780_780/5a/e7/5ae73358cf689a6eea16fb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62" cy="208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9D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B6AD00" wp14:editId="31179B63">
            <wp:extent cx="2305050" cy="2175969"/>
            <wp:effectExtent l="0" t="0" r="0" b="0"/>
            <wp:docPr id="4" name="Рисунок 4" descr="https://cs5.livemaster.ru/storage/f5/c5/9998df0ce357026a7d5a25cef9yu--kukly-i-igrushki-bizibord-iz-fe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5.livemaster.ru/storage/f5/c5/9998df0ce357026a7d5a25cef9yu--kukly-i-igrushki-bizibord-iz-fet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86" cy="217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8F" w:rsidRPr="0063558F" w:rsidRDefault="00F47C47" w:rsidP="000264A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47C4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DDA758" wp14:editId="4169A23A">
            <wp:extent cx="4591050" cy="3058787"/>
            <wp:effectExtent l="0" t="0" r="0" b="8890"/>
            <wp:docPr id="24" name="Рисунок 24" descr="https://cs5.livemaster.ru/storage/e2/20/28b47a8cbd1079d2d056435b145p--raboty-dlya-detej-bizibord-poly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s5.livemaster.ru/storage/e2/20/28b47a8cbd1079d2d056435b145p--raboty-dlya-detej-bizibord-polyan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00" cy="306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8F" w:rsidRPr="0063558F" w:rsidRDefault="0063558F" w:rsidP="0063558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558F" w:rsidRPr="000264A8" w:rsidRDefault="0063558F" w:rsidP="00824E2E">
      <w:pPr>
        <w:pStyle w:val="a3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/>
        </w:rPr>
      </w:pPr>
      <w:proofErr w:type="spellStart"/>
      <w:r w:rsidRPr="000264A8">
        <w:rPr>
          <w:rFonts w:ascii="Times New Roman" w:hAnsi="Times New Roman"/>
          <w:b/>
          <w:sz w:val="48"/>
          <w:szCs w:val="48"/>
        </w:rPr>
        <w:t>Бизиборд</w:t>
      </w:r>
      <w:proofErr w:type="spellEnd"/>
      <w:r w:rsidRPr="000264A8"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/>
        </w:rPr>
        <w:t xml:space="preserve"> «Волшебная полянка»</w:t>
      </w:r>
    </w:p>
    <w:p w:rsidR="000264A8" w:rsidRDefault="000264A8" w:rsidP="00F47C4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558F" w:rsidRPr="0063558F" w:rsidRDefault="0063558F" w:rsidP="00F47C4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3.1.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«Кто в кармашке живёт?»</w:t>
      </w:r>
    </w:p>
    <w:p w:rsidR="000264A8" w:rsidRDefault="000264A8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Дикие животные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вариант - Ребёнок должен достать и назвать животное</w:t>
      </w:r>
      <w:r w:rsidR="0002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64A8" w:rsidRDefault="0063558F" w:rsidP="00824E2E">
      <w:pPr>
        <w:spacing w:after="0" w:line="240" w:lineRule="auto"/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вариант – Ребёнок отгадывает загадку и достаёт животное.</w:t>
      </w:r>
      <w:r w:rsidR="00F47C47" w:rsidRPr="00F47C47">
        <w:t xml:space="preserve"> </w:t>
      </w:r>
    </w:p>
    <w:p w:rsidR="000264A8" w:rsidRDefault="000264A8" w:rsidP="000264A8">
      <w:pPr>
        <w:spacing w:after="0" w:line="240" w:lineRule="auto"/>
        <w:jc w:val="center"/>
      </w:pPr>
    </w:p>
    <w:p w:rsidR="0063558F" w:rsidRPr="0063558F" w:rsidRDefault="00F47C47" w:rsidP="000264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C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9A36031" wp14:editId="2BADF2B2">
            <wp:extent cx="4783091" cy="2602001"/>
            <wp:effectExtent l="0" t="0" r="0" b="8255"/>
            <wp:docPr id="25" name="Рисунок 25" descr="https://cs2.livemaster.ru/storage/08/06/d86e11d36e2c2a1623f136bfb7qx--kukly-i-igrushki-bizibord-tanyusha-razvivayuschaya-doska-d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s2.livemaster.ru/storage/08/06/d86e11d36e2c2a1623f136bfb7qx--kukly-i-igrushki-bizibord-tanyusha-razvivayuschaya-doska-dly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66" cy="260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8F" w:rsidRPr="0063558F" w:rsidRDefault="0063558F" w:rsidP="00F47C4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3.2.</w:t>
      </w: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«Цветы известной красоты»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цветы, пуговицы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вариант - Дети должны собрать цветы по определенному цвету.</w:t>
      </w:r>
    </w:p>
    <w:p w:rsidR="000264A8" w:rsidRDefault="0063558F" w:rsidP="0063558F">
      <w:pPr>
        <w:spacing w:after="0" w:line="240" w:lineRule="auto"/>
        <w:jc w:val="both"/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вариант – Ребёнок располагает цветок на пуговицу такого же цвета.</w:t>
      </w:r>
      <w:r w:rsidR="00F47C47" w:rsidRPr="00F47C47">
        <w:t xml:space="preserve"> </w:t>
      </w:r>
    </w:p>
    <w:p w:rsidR="000264A8" w:rsidRDefault="000264A8" w:rsidP="0063558F">
      <w:pPr>
        <w:spacing w:after="0" w:line="240" w:lineRule="auto"/>
        <w:jc w:val="both"/>
      </w:pPr>
    </w:p>
    <w:p w:rsidR="000264A8" w:rsidRDefault="000264A8" w:rsidP="0063558F">
      <w:pPr>
        <w:spacing w:after="0" w:line="240" w:lineRule="auto"/>
        <w:jc w:val="both"/>
      </w:pPr>
    </w:p>
    <w:p w:rsidR="0063558F" w:rsidRPr="0063558F" w:rsidRDefault="00F47C47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C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4A6F780" wp14:editId="5471BE18">
            <wp:extent cx="4953953" cy="3302635"/>
            <wp:effectExtent l="0" t="0" r="0" b="0"/>
            <wp:docPr id="26" name="Рисунок 26" descr="https://xn--80azees4a.xn--p1ai/upload/iblock/3a6/3a6f894f71a15962a3bfb57f8487f2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80azees4a.xn--p1ai/upload/iblock/3a6/3a6f894f71a15962a3bfb57f8487f2d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066" cy="330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A8" w:rsidRPr="000264A8" w:rsidRDefault="000264A8" w:rsidP="000264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558F" w:rsidRPr="0063558F" w:rsidRDefault="0063558F" w:rsidP="000264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3.3.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«Палочки – выручалочки»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умелость.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палочки от мороженого</w:t>
      </w:r>
    </w:p>
    <w:p w:rsid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Описание: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дальше пойти надо речку переплыть. Ребёнок строит мостик через речку из палочек. </w:t>
      </w:r>
    </w:p>
    <w:p w:rsidR="000264A8" w:rsidRPr="0063558F" w:rsidRDefault="000264A8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58F" w:rsidRPr="0063558F" w:rsidRDefault="0063558F" w:rsidP="000264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3.4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«Краса - длинная коса»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шнурки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Описание: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Ребёнок заплетает различные косички. </w:t>
      </w:r>
    </w:p>
    <w:p w:rsidR="0063558F" w:rsidRPr="0063558F" w:rsidRDefault="0063558F" w:rsidP="000264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3.5.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«Открой плотину»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Arial" w:eastAsia="Times New Roman" w:hAnsi="Arial" w:cs="Arial"/>
          <w:color w:val="777777"/>
          <w:sz w:val="16"/>
          <w:szCs w:val="16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Материал: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замочки.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Все дети любят возиться с разными замочками: открывают и закрывают их. Эта игра очень нравится нашим малышам. Ребенку очень интересно узнать, как открываются замочки.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3558F" w:rsidRPr="0063558F" w:rsidRDefault="0063558F" w:rsidP="0063558F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63558F" w:rsidRPr="0063558F" w:rsidRDefault="002139D2" w:rsidP="0063558F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139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690F2C2" wp14:editId="61BDD8F0">
            <wp:extent cx="2066925" cy="1387198"/>
            <wp:effectExtent l="0" t="0" r="0" b="3810"/>
            <wp:docPr id="5" name="Рисунок 5" descr="https://static.tildacdn.com/tild3066-3163-4438-a133-336465663433/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066-3163-4438-a133-336465663433/4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21" cy="138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 xml:space="preserve">                 </w:t>
      </w:r>
      <w:r w:rsidRPr="002139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B93838E" wp14:editId="552AA8FD">
            <wp:extent cx="1419225" cy="1419225"/>
            <wp:effectExtent l="0" t="0" r="9525" b="9525"/>
            <wp:docPr id="6" name="Рисунок 6" descr="https://cs5.livemaster.ru/storage/7e/cc/726f1504500f1056ffb0b0de0c07--kukly-i-igrushki-krokodil-zagotovka-pod-molniyu-dlya-bizib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5.livemaster.ru/storage/7e/cc/726f1504500f1056ffb0b0de0c07--kukly-i-igrushki-krokodil-zagotovka-pod-molniyu-dlya-bizibor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67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8F" w:rsidRPr="0063558F" w:rsidRDefault="00F47C47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992E1EE">
            <wp:extent cx="2115185" cy="2639695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6B00" w:rsidRPr="00846B00">
        <w:t xml:space="preserve"> </w:t>
      </w:r>
      <w:r w:rsidR="00846B00" w:rsidRPr="00846B00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A6F6976" wp14:editId="2F2DBF77">
            <wp:extent cx="2571750" cy="1714500"/>
            <wp:effectExtent l="0" t="0" r="0" b="0"/>
            <wp:docPr id="28" name="Рисунок 28" descr="https://cs1.livemaster.ru/storage/fa/22/7108ff83e814166d85f7373ee5u4--kukly-i-igrushki-bizibord-domik-v-assortim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s1.livemaster.ru/storage/fa/22/7108ff83e814166d85f7373ee5u4--kukly-i-igrushki-bizibord-domik-v-assortimen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1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24E2E" w:rsidRDefault="000264A8" w:rsidP="00824E2E">
      <w:pPr>
        <w:numPr>
          <w:ilvl w:val="0"/>
          <w:numId w:val="2"/>
        </w:numPr>
        <w:spacing w:after="0" w:line="240" w:lineRule="auto"/>
        <w:ind w:left="0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 xml:space="preserve"> </w:t>
      </w:r>
      <w:proofErr w:type="spellStart"/>
      <w:r w:rsidR="0063558F" w:rsidRPr="0063558F">
        <w:rPr>
          <w:rFonts w:ascii="Times New Roman" w:eastAsia="Calibri" w:hAnsi="Times New Roman" w:cs="Times New Roman"/>
          <w:b/>
          <w:sz w:val="48"/>
          <w:szCs w:val="48"/>
        </w:rPr>
        <w:t>Бизиборд</w:t>
      </w:r>
      <w:proofErr w:type="spellEnd"/>
      <w:r w:rsidR="0063558F" w:rsidRPr="0063558F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«Домик для животных»</w:t>
      </w:r>
    </w:p>
    <w:p w:rsidR="00824E2E" w:rsidRPr="00824E2E" w:rsidRDefault="00824E2E" w:rsidP="00824E2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63558F" w:rsidRPr="0063558F" w:rsidRDefault="0063558F" w:rsidP="00846B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4.1.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«Угадай, чей хвост»</w:t>
      </w:r>
    </w:p>
    <w:p w:rsidR="0063558F" w:rsidRPr="0063558F" w:rsidRDefault="0063558F" w:rsidP="0063558F">
      <w:pPr>
        <w:spacing w:after="0" w:line="240" w:lineRule="auto"/>
        <w:rPr>
          <w:rFonts w:ascii="Arial" w:eastAsia="Times New Roman" w:hAnsi="Arial" w:cs="Arial"/>
          <w:color w:val="777777"/>
          <w:sz w:val="16"/>
          <w:szCs w:val="16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Материал: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замочки – молнии, картинки животных.</w:t>
      </w:r>
    </w:p>
    <w:p w:rsidR="0063558F" w:rsidRPr="0063558F" w:rsidRDefault="0063558F" w:rsidP="006355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Все дети любят возиться с разными замочками: открывают и закрывают их. Эта игра очень нравится нашим малышам. Ребенку очень интересно узнать, кто спрятался в кармашке, кто из животных потерял свой хвостик.</w:t>
      </w:r>
    </w:p>
    <w:p w:rsidR="0063558F" w:rsidRPr="0063558F" w:rsidRDefault="0063558F" w:rsidP="00846B0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4.2.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«Открой – закрой»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молнии.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Ребенку предлагается открыть и закрыть домик на молнию.</w:t>
      </w:r>
    </w:p>
    <w:p w:rsidR="000264A8" w:rsidRDefault="000264A8" w:rsidP="00846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0264A8" w:rsidRDefault="000264A8" w:rsidP="00846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63558F" w:rsidRPr="0063558F" w:rsidRDefault="0063558F" w:rsidP="00846B0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4.3.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«Угадай, кто в домике живёт»</w:t>
      </w:r>
    </w:p>
    <w:p w:rsidR="0063558F" w:rsidRPr="0063558F" w:rsidRDefault="0063558F" w:rsidP="0063558F">
      <w:pPr>
        <w:spacing w:after="0" w:line="240" w:lineRule="auto"/>
        <w:rPr>
          <w:rFonts w:ascii="Arial" w:eastAsia="Times New Roman" w:hAnsi="Arial" w:cs="Arial"/>
          <w:color w:val="777777"/>
          <w:sz w:val="16"/>
          <w:szCs w:val="16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Материал: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замочки – молнии, картинки животных.</w:t>
      </w:r>
    </w:p>
    <w:p w:rsidR="0063558F" w:rsidRPr="0063558F" w:rsidRDefault="0063558F" w:rsidP="006355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63558F" w:rsidRPr="0063558F" w:rsidRDefault="0063558F" w:rsidP="006355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вариант - Ребенку очень интересно узнать, кто спрятался в домике, кто из животных выставил свой хвостик.</w:t>
      </w:r>
    </w:p>
    <w:p w:rsidR="0063558F" w:rsidRDefault="0063558F" w:rsidP="006355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 вариант - Дети любят возиться с разными замочками: открывают и закрывают их. Ребёнку предлагают открыть домик и поселить животного по хвостику. </w:t>
      </w:r>
    </w:p>
    <w:p w:rsidR="000264A8" w:rsidRPr="0063558F" w:rsidRDefault="000264A8" w:rsidP="000264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3558F" w:rsidRDefault="002139D2" w:rsidP="000264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139D2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C2766F2" wp14:editId="3EA5417C">
            <wp:extent cx="4215154" cy="2371725"/>
            <wp:effectExtent l="0" t="0" r="0" b="0"/>
            <wp:docPr id="7" name="Рисунок 7" descr="https://cs5.livemaster.ru/storage/9b/22/fd5d6647ced7852109fb489970b5--kukly-i-igrushki-bizibord-dom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5.livemaster.ru/storage/9b/22/fd5d6647ced7852109fb489970b5--kukly-i-igrushki-bizibord-domi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357" cy="237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A8" w:rsidRPr="0063558F" w:rsidRDefault="000264A8" w:rsidP="006355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3558F" w:rsidRPr="0063558F" w:rsidRDefault="0063558F" w:rsidP="006355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3558F" w:rsidRPr="0063558F" w:rsidRDefault="00846B00" w:rsidP="0063558F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</w:pPr>
      <w:r w:rsidRPr="00846B00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30D942D" wp14:editId="6AFA7D87">
            <wp:extent cx="2600325" cy="1950243"/>
            <wp:effectExtent l="0" t="0" r="0" b="0"/>
            <wp:docPr id="29" name="Рисунок 29" descr="https://main-cdn.goods.ru/upload/reviews/images/5cb430/bc8da/af800/51b3a/769/5cb430bc8daaf80051b3a76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ain-cdn.goods.ru/upload/reviews/images/5cb430/bc8da/af800/51b3a/769/5cb430bc8daaf80051b3a769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94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B8C48D4" wp14:editId="3FD2B0AD">
            <wp:extent cx="2005965" cy="26765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58F" w:rsidRPr="0063558F" w:rsidRDefault="0063558F" w:rsidP="006355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3558F" w:rsidRPr="00824E2E" w:rsidRDefault="0063558F" w:rsidP="00824E2E">
      <w:pPr>
        <w:pStyle w:val="a3"/>
        <w:numPr>
          <w:ilvl w:val="0"/>
          <w:numId w:val="7"/>
        </w:numPr>
        <w:spacing w:after="0" w:line="240" w:lineRule="auto"/>
        <w:ind w:left="0" w:firstLine="284"/>
        <w:jc w:val="center"/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/>
        </w:rPr>
      </w:pPr>
      <w:proofErr w:type="spellStart"/>
      <w:r w:rsidRPr="00824E2E">
        <w:rPr>
          <w:rFonts w:ascii="Times New Roman" w:hAnsi="Times New Roman"/>
          <w:b/>
          <w:sz w:val="48"/>
          <w:szCs w:val="48"/>
        </w:rPr>
        <w:t>Бизиборд</w:t>
      </w:r>
      <w:proofErr w:type="spellEnd"/>
      <w:r w:rsidRPr="00824E2E"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/>
        </w:rPr>
        <w:t xml:space="preserve"> «Передвижная игротека»</w:t>
      </w:r>
    </w:p>
    <w:p w:rsidR="0063558F" w:rsidRPr="0063558F" w:rsidRDefault="0063558F" w:rsidP="0063558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558F" w:rsidRPr="0063558F" w:rsidRDefault="0063558F" w:rsidP="00846B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5.1.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«Шнуровка»</w:t>
      </w:r>
    </w:p>
    <w:p w:rsidR="0063558F" w:rsidRPr="0063558F" w:rsidRDefault="0063558F" w:rsidP="0063558F">
      <w:pPr>
        <w:spacing w:after="0" w:line="240" w:lineRule="auto"/>
        <w:rPr>
          <w:rFonts w:ascii="Arial" w:eastAsia="Times New Roman" w:hAnsi="Arial" w:cs="Arial"/>
          <w:color w:val="777777"/>
          <w:sz w:val="16"/>
          <w:szCs w:val="16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Материал: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Башмачок, косички.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 вариант -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заплетает различные косички.</w:t>
      </w:r>
      <w:r w:rsidRPr="0063558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sz w:val="28"/>
          <w:szCs w:val="28"/>
        </w:rPr>
        <w:t xml:space="preserve">2 вариант </w:t>
      </w:r>
      <w:r w:rsidR="000264A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63558F">
        <w:rPr>
          <w:rFonts w:ascii="Times New Roman" w:eastAsia="Calibri" w:hAnsi="Times New Roman" w:cs="Times New Roman"/>
          <w:sz w:val="28"/>
          <w:szCs w:val="28"/>
        </w:rPr>
        <w:t>Ребёнку предлагается продеть шнурок в дырочки, зашнуровать ботинок, завязать бант на ботинке.</w:t>
      </w:r>
    </w:p>
    <w:p w:rsidR="000264A8" w:rsidRDefault="000264A8" w:rsidP="00846B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58F" w:rsidRPr="0063558F" w:rsidRDefault="0063558F" w:rsidP="00846B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5.2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3558F">
        <w:rPr>
          <w:rFonts w:ascii="Times New Roman" w:eastAsia="Calibri" w:hAnsi="Times New Roman" w:cs="Times New Roman"/>
          <w:b/>
          <w:sz w:val="28"/>
          <w:szCs w:val="28"/>
        </w:rPr>
        <w:t>«Юный компьютерщик»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Arial" w:eastAsia="Times New Roman" w:hAnsi="Arial" w:cs="Arial"/>
          <w:color w:val="777777"/>
          <w:sz w:val="16"/>
          <w:szCs w:val="16"/>
          <w:lang w:eastAsia="ru-RU"/>
        </w:rPr>
      </w:pPr>
      <w:r w:rsidRPr="006355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558F" w:rsidRPr="0063558F" w:rsidRDefault="0063558F" w:rsidP="0063558F">
      <w:pPr>
        <w:spacing w:after="0" w:line="240" w:lineRule="auto"/>
        <w:rPr>
          <w:rFonts w:ascii="Arial" w:eastAsia="Times New Roman" w:hAnsi="Arial" w:cs="Arial"/>
          <w:color w:val="777777"/>
          <w:sz w:val="16"/>
          <w:szCs w:val="16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>Материал: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Клавиатура, калькулятор.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 вариант -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нажимает на кнопки произвольно.</w:t>
      </w:r>
      <w:r w:rsidRPr="0063558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sz w:val="28"/>
          <w:szCs w:val="28"/>
        </w:rPr>
        <w:t>2 вариант</w:t>
      </w:r>
      <w:r w:rsidR="000264A8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63558F">
        <w:rPr>
          <w:rFonts w:ascii="Times New Roman" w:eastAsia="Calibri" w:hAnsi="Times New Roman" w:cs="Times New Roman"/>
          <w:sz w:val="28"/>
          <w:szCs w:val="28"/>
        </w:rPr>
        <w:t xml:space="preserve"> Ребёнку предлагается нажать</w:t>
      </w:r>
      <w:r w:rsidR="000264A8">
        <w:rPr>
          <w:rFonts w:ascii="Times New Roman" w:eastAsia="Calibri" w:hAnsi="Times New Roman" w:cs="Times New Roman"/>
          <w:sz w:val="28"/>
          <w:szCs w:val="28"/>
        </w:rPr>
        <w:t xml:space="preserve"> на определённые кнопки, сначала</w:t>
      </w:r>
      <w:r w:rsidRPr="0063558F">
        <w:rPr>
          <w:rFonts w:ascii="Times New Roman" w:eastAsia="Calibri" w:hAnsi="Times New Roman" w:cs="Times New Roman"/>
          <w:sz w:val="28"/>
          <w:szCs w:val="28"/>
        </w:rPr>
        <w:t xml:space="preserve"> по показу, затем называя буквы или цифры.</w:t>
      </w:r>
    </w:p>
    <w:p w:rsidR="000264A8" w:rsidRDefault="000264A8" w:rsidP="00846B0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3558F" w:rsidRPr="0063558F" w:rsidRDefault="0063558F" w:rsidP="00846B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5.3.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«Найди игрушку»</w:t>
      </w:r>
    </w:p>
    <w:p w:rsidR="0063558F" w:rsidRPr="0063558F" w:rsidRDefault="0063558F" w:rsidP="0063558F">
      <w:pPr>
        <w:spacing w:after="0" w:line="240" w:lineRule="auto"/>
        <w:rPr>
          <w:rFonts w:ascii="Calibri" w:eastAsia="Calibri" w:hAnsi="Calibri" w:cs="Times New Roman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>Материал:</w:t>
      </w:r>
      <w:r w:rsidRPr="0063558F">
        <w:rPr>
          <w:rFonts w:ascii="Calibri" w:eastAsia="Calibri" w:hAnsi="Calibri" w:cs="Times New Roman"/>
        </w:rPr>
        <w:t xml:space="preserve"> </w:t>
      </w:r>
      <w:r w:rsidRPr="0063558F">
        <w:rPr>
          <w:rFonts w:ascii="Times New Roman" w:eastAsia="Calibri" w:hAnsi="Times New Roman" w:cs="Times New Roman"/>
          <w:sz w:val="28"/>
          <w:szCs w:val="28"/>
        </w:rPr>
        <w:t>часы с картинками.</w:t>
      </w:r>
    </w:p>
    <w:p w:rsidR="0063558F" w:rsidRPr="0063558F" w:rsidRDefault="0063558F" w:rsidP="0063558F">
      <w:pPr>
        <w:spacing w:after="0" w:line="240" w:lineRule="auto"/>
        <w:rPr>
          <w:rFonts w:ascii="Calibri" w:eastAsia="Calibri" w:hAnsi="Calibri" w:cs="Times New Roman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Ребёнок находит названную картинку.</w:t>
      </w:r>
    </w:p>
    <w:p w:rsidR="000264A8" w:rsidRDefault="000264A8" w:rsidP="00846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558F" w:rsidRPr="0063558F" w:rsidRDefault="0063558F" w:rsidP="00846B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5.4.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«Бабушкин дворик»</w:t>
      </w:r>
    </w:p>
    <w:p w:rsidR="0063558F" w:rsidRPr="0063558F" w:rsidRDefault="0063558F" w:rsidP="0063558F">
      <w:pPr>
        <w:spacing w:after="0" w:line="240" w:lineRule="auto"/>
        <w:rPr>
          <w:rFonts w:ascii="Arial" w:eastAsia="Times New Roman" w:hAnsi="Arial" w:cs="Arial"/>
          <w:color w:val="777777"/>
          <w:sz w:val="16"/>
          <w:szCs w:val="16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Материал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развивающая доска «Домашние животные и птицы, их детеныши»</w:t>
      </w:r>
    </w:p>
    <w:p w:rsidR="0063558F" w:rsidRPr="000264A8" w:rsidRDefault="0063558F" w:rsidP="0063558F">
      <w:pPr>
        <w:spacing w:after="0" w:line="240" w:lineRule="auto"/>
        <w:rPr>
          <w:rFonts w:ascii="Arial" w:eastAsia="Times New Roman" w:hAnsi="Arial" w:cs="Arial"/>
          <w:color w:val="777777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Ребенок с помощью специального круга «выходит» из домика и идет путешествовать по поляне, встречая на ней и называя домашних животных и птиц.</w:t>
      </w:r>
    </w:p>
    <w:p w:rsidR="0063558F" w:rsidRPr="0063558F" w:rsidRDefault="0063558F" w:rsidP="000264A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5.5.</w:t>
      </w:r>
      <w:r w:rsidRPr="0002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«Открой – закрой»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молния.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Ребенку предлагается открыть и закрыть молнию.</w:t>
      </w:r>
    </w:p>
    <w:p w:rsidR="000264A8" w:rsidRDefault="000264A8" w:rsidP="00846B0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58F" w:rsidRPr="0063558F" w:rsidRDefault="0063558F" w:rsidP="00846B0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5.6.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«Кто в кошелёчке живёт?»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Дикие животные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вариант - Ребёнок должен достать и назвать животное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вариант – Ребёнок отгадывает загадку и достаёт животное.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58F" w:rsidRPr="000264A8" w:rsidRDefault="0063558F" w:rsidP="00026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5.7</w:t>
      </w:r>
      <w:r w:rsid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«Включи свет»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выключатели.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Ребенку предлагается включить и выключить свет.</w:t>
      </w:r>
    </w:p>
    <w:p w:rsidR="000264A8" w:rsidRDefault="000264A8" w:rsidP="00846B0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558F" w:rsidRPr="0063558F" w:rsidRDefault="0063558F" w:rsidP="00846B0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5.8.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«Открой окошко»</w:t>
      </w:r>
      <w:r w:rsidR="00846B00" w:rsidRPr="00846B00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</w:t>
      </w:r>
      <w:r w:rsidR="00846B00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 wp14:anchorId="1FA5EC28" wp14:editId="3B617EB7">
            <wp:simplePos x="0" y="0"/>
            <wp:positionH relativeFrom="margin">
              <wp:posOffset>200025</wp:posOffset>
            </wp:positionH>
            <wp:positionV relativeFrom="margin">
              <wp:posOffset>756285</wp:posOffset>
            </wp:positionV>
            <wp:extent cx="2585720" cy="2369820"/>
            <wp:effectExtent l="0" t="0" r="5080" b="0"/>
            <wp:wrapSquare wrapText="bothSides"/>
            <wp:docPr id="33" name="Рисунок 33" descr="E:\Ф 02.2018г Бизиборды\DSCN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Ф 02.2018г Бизиборды\DSCN246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63558F">
        <w:rPr>
          <w:rFonts w:ascii="Times New Roman" w:eastAsia="Calibri" w:hAnsi="Times New Roman" w:cs="Times New Roman"/>
          <w:sz w:val="28"/>
          <w:szCs w:val="28"/>
        </w:rPr>
        <w:t xml:space="preserve"> Формировать познавательную деятельность, речь, усидчивость.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Ребёнок открывает окошки и называет картинку.</w:t>
      </w:r>
    </w:p>
    <w:p w:rsidR="0063558F" w:rsidRPr="0063558F" w:rsidRDefault="0063558F" w:rsidP="006355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3558F" w:rsidRPr="0063558F" w:rsidRDefault="0063558F" w:rsidP="006355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3558F" w:rsidRPr="0063558F" w:rsidRDefault="0063558F" w:rsidP="006355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3558F" w:rsidRPr="0063558F" w:rsidRDefault="00846B00" w:rsidP="006355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96C7473" wp14:editId="10BC3546">
            <wp:extent cx="1640205" cy="2853055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</w:t>
      </w:r>
      <w:r w:rsidRPr="00846B00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D3F6A2B" wp14:editId="34D8E969">
            <wp:extent cx="3022600" cy="2266950"/>
            <wp:effectExtent l="0" t="0" r="6350" b="0"/>
            <wp:docPr id="34" name="Рисунок 34" descr="https://cs2.livemaster.ru/storage/08/ac/76c4db5d5f31b58ed6b422d7b4kx--kukly-i-igrushki-bizibord-el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s2.livemaster.ru/storage/08/ac/76c4db5d5f31b58ed6b422d7b4kx--kukly-i-igrushki-bizibord-elochk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86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8F" w:rsidRPr="0063558F" w:rsidRDefault="0063558F" w:rsidP="006355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3558F" w:rsidRPr="00824E2E" w:rsidRDefault="0063558F" w:rsidP="00824E2E">
      <w:pPr>
        <w:pStyle w:val="a3"/>
        <w:numPr>
          <w:ilvl w:val="0"/>
          <w:numId w:val="6"/>
        </w:numPr>
        <w:spacing w:after="0" w:line="240" w:lineRule="auto"/>
        <w:ind w:left="0" w:firstLine="142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824E2E">
        <w:rPr>
          <w:rFonts w:ascii="Times New Roman" w:hAnsi="Times New Roman"/>
          <w:b/>
          <w:sz w:val="48"/>
          <w:szCs w:val="48"/>
        </w:rPr>
        <w:t>Бизиборд</w:t>
      </w:r>
      <w:proofErr w:type="spellEnd"/>
      <w:r w:rsidRPr="00824E2E"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/>
        </w:rPr>
        <w:t xml:space="preserve"> «Ёлочка»</w:t>
      </w:r>
    </w:p>
    <w:p w:rsidR="0063558F" w:rsidRPr="0063558F" w:rsidRDefault="0063558F" w:rsidP="0063558F">
      <w:pPr>
        <w:tabs>
          <w:tab w:val="left" w:pos="367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58F" w:rsidRPr="0063558F" w:rsidRDefault="0063558F" w:rsidP="00846B0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264A8">
        <w:rPr>
          <w:rFonts w:ascii="Times New Roman" w:eastAsia="Calibri" w:hAnsi="Times New Roman" w:cs="Times New Roman"/>
          <w:b/>
          <w:sz w:val="28"/>
          <w:szCs w:val="28"/>
        </w:rPr>
        <w:t>6.1</w:t>
      </w:r>
      <w:r w:rsidR="000264A8" w:rsidRPr="000264A8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6355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0264A8">
        <w:rPr>
          <w:rFonts w:ascii="Times New Roman" w:eastAsia="Calibri" w:hAnsi="Times New Roman" w:cs="Times New Roman"/>
          <w:b/>
          <w:sz w:val="28"/>
          <w:szCs w:val="28"/>
        </w:rPr>
        <w:t>«Нарядим ёлочку»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>Материал:</w:t>
      </w:r>
      <w:r w:rsidRPr="0063558F">
        <w:rPr>
          <w:rFonts w:ascii="Times New Roman" w:eastAsia="Calibri" w:hAnsi="Times New Roman" w:cs="Times New Roman"/>
          <w:sz w:val="28"/>
          <w:szCs w:val="28"/>
        </w:rPr>
        <w:t xml:space="preserve"> ёлочные игрушки</w:t>
      </w:r>
    </w:p>
    <w:p w:rsidR="0063558F" w:rsidRPr="0063558F" w:rsidRDefault="0063558F" w:rsidP="0063558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>Описание:</w:t>
      </w:r>
      <w:r w:rsidRPr="006355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63558F" w:rsidRPr="0063558F" w:rsidRDefault="0063558F" w:rsidP="0063558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sz w:val="28"/>
          <w:szCs w:val="28"/>
        </w:rPr>
        <w:t>1 вариант – украсить ёлочку игрушками</w:t>
      </w:r>
    </w:p>
    <w:p w:rsidR="0063558F" w:rsidRPr="0063558F" w:rsidRDefault="0063558F" w:rsidP="0063558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sz w:val="28"/>
          <w:szCs w:val="28"/>
        </w:rPr>
        <w:t>2 вариант – украсить ёлочку по установке взрослого (сверху, снизу, справа, слева)</w:t>
      </w:r>
    </w:p>
    <w:p w:rsidR="0063558F" w:rsidRPr="0063558F" w:rsidRDefault="0063558F" w:rsidP="00846B0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264A8">
        <w:rPr>
          <w:rFonts w:ascii="Times New Roman" w:eastAsia="Calibri" w:hAnsi="Times New Roman" w:cs="Times New Roman"/>
          <w:b/>
          <w:sz w:val="28"/>
          <w:szCs w:val="28"/>
        </w:rPr>
        <w:t>6.2</w:t>
      </w:r>
      <w:r w:rsidR="000264A8">
        <w:rPr>
          <w:rFonts w:ascii="Times New Roman" w:eastAsia="Calibri" w:hAnsi="Times New Roman" w:cs="Times New Roman"/>
          <w:sz w:val="28"/>
          <w:szCs w:val="28"/>
        </w:rPr>
        <w:t>.</w:t>
      </w:r>
      <w:r w:rsidRPr="000264A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264A8">
        <w:rPr>
          <w:rFonts w:ascii="Times New Roman" w:eastAsia="Calibri" w:hAnsi="Times New Roman" w:cs="Times New Roman"/>
          <w:b/>
          <w:sz w:val="28"/>
          <w:szCs w:val="28"/>
        </w:rPr>
        <w:t>«Укрась ёлочку»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>Материал:</w:t>
      </w:r>
      <w:r w:rsidRPr="0063558F">
        <w:rPr>
          <w:rFonts w:ascii="Times New Roman" w:eastAsia="Calibri" w:hAnsi="Times New Roman" w:cs="Times New Roman"/>
          <w:sz w:val="28"/>
          <w:szCs w:val="28"/>
        </w:rPr>
        <w:t xml:space="preserve"> ёлочные игрушки разного цвета и формы.</w:t>
      </w:r>
    </w:p>
    <w:p w:rsidR="0063558F" w:rsidRPr="0063558F" w:rsidRDefault="0063558F" w:rsidP="0063558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>Описание:</w:t>
      </w:r>
      <w:r w:rsidRPr="006355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63558F" w:rsidRPr="0063558F" w:rsidRDefault="0063558F" w:rsidP="0063558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sz w:val="28"/>
          <w:szCs w:val="28"/>
        </w:rPr>
        <w:t>1 вариант – украсить ёлочку игрушками по цвету</w:t>
      </w:r>
    </w:p>
    <w:p w:rsidR="0063558F" w:rsidRPr="0063558F" w:rsidRDefault="0063558F" w:rsidP="0063558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sz w:val="28"/>
          <w:szCs w:val="28"/>
        </w:rPr>
        <w:t>2 вариант – выбрать игрушки для украшения ёлочки по форме.</w:t>
      </w:r>
    </w:p>
    <w:p w:rsidR="000264A8" w:rsidRDefault="000264A8" w:rsidP="000264A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264A8" w:rsidRDefault="000264A8" w:rsidP="000264A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264A8" w:rsidRDefault="000264A8" w:rsidP="000264A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46B0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13335</wp:posOffset>
            </wp:positionV>
            <wp:extent cx="2847975" cy="2473960"/>
            <wp:effectExtent l="0" t="0" r="9525" b="2540"/>
            <wp:wrapNone/>
            <wp:docPr id="35" name="Рисунок 35" descr="https://cs5.livemaster.ru/storage/2b/8d/09e97bdbac0cc01157427d23e7ru--kukly-i-igrushki-bizibord-piramida-storona50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s5.livemaster.ru/storage/2b/8d/09e97bdbac0cc01157427d23e7ru--kukly-i-igrushki-bizibord-piramida-storona50s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4A8" w:rsidRDefault="000264A8" w:rsidP="000264A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264A8" w:rsidRDefault="000264A8" w:rsidP="000264A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264A8" w:rsidRDefault="000264A8" w:rsidP="000264A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264A8" w:rsidRDefault="000264A8" w:rsidP="000264A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264A8" w:rsidRDefault="000264A8" w:rsidP="000264A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264A8" w:rsidRDefault="000264A8" w:rsidP="000264A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264A8" w:rsidRDefault="000264A8" w:rsidP="000264A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264A8" w:rsidRDefault="000264A8" w:rsidP="000264A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264A8" w:rsidRDefault="000264A8" w:rsidP="000264A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264A8" w:rsidRDefault="000264A8" w:rsidP="000264A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264A8" w:rsidRDefault="000264A8" w:rsidP="000264A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264A8" w:rsidRDefault="000264A8" w:rsidP="000264A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264A8" w:rsidRDefault="000264A8" w:rsidP="000264A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3558F" w:rsidRPr="0063558F" w:rsidRDefault="0063558F" w:rsidP="000264A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264A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6.3</w:t>
      </w:r>
      <w:r w:rsidR="000264A8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0264A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3558F">
        <w:rPr>
          <w:rFonts w:ascii="Times New Roman" w:eastAsia="Calibri" w:hAnsi="Times New Roman" w:cs="Times New Roman"/>
          <w:b/>
          <w:sz w:val="28"/>
          <w:szCs w:val="28"/>
        </w:rPr>
        <w:t>«Волшебные замочки».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>Материал:</w:t>
      </w:r>
      <w:r w:rsidRPr="0063558F">
        <w:rPr>
          <w:rFonts w:ascii="Times New Roman" w:eastAsia="Calibri" w:hAnsi="Times New Roman" w:cs="Times New Roman"/>
          <w:sz w:val="28"/>
          <w:szCs w:val="28"/>
        </w:rPr>
        <w:t xml:space="preserve"> разные застёжки для ёлочных игрушек</w:t>
      </w:r>
    </w:p>
    <w:p w:rsidR="0063558F" w:rsidRPr="0063558F" w:rsidRDefault="0063558F" w:rsidP="0063558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>Описание:</w:t>
      </w:r>
      <w:r w:rsidRPr="006355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63558F">
        <w:rPr>
          <w:rFonts w:ascii="Times New Roman" w:eastAsia="Calibri" w:hAnsi="Times New Roman" w:cs="Times New Roman"/>
          <w:sz w:val="28"/>
          <w:szCs w:val="28"/>
        </w:rPr>
        <w:t>Ребёнку предлагается застегнуть и отстегнуть ёлочную игрушку.</w:t>
      </w:r>
    </w:p>
    <w:p w:rsidR="0063558F" w:rsidRPr="0063558F" w:rsidRDefault="002139D2" w:rsidP="000264A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9E1AD">
            <wp:extent cx="3865245" cy="3865245"/>
            <wp:effectExtent l="0" t="0" r="190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58F" w:rsidRPr="00824E2E" w:rsidRDefault="0063558F" w:rsidP="00824E2E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/>
        </w:rPr>
      </w:pPr>
      <w:proofErr w:type="spellStart"/>
      <w:r w:rsidRPr="00824E2E">
        <w:rPr>
          <w:rFonts w:ascii="Times New Roman" w:hAnsi="Times New Roman"/>
          <w:b/>
          <w:sz w:val="48"/>
          <w:szCs w:val="48"/>
        </w:rPr>
        <w:t>Бизиборд</w:t>
      </w:r>
      <w:proofErr w:type="spellEnd"/>
      <w:r w:rsidRPr="00824E2E"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/>
        </w:rPr>
        <w:t xml:space="preserve"> «Лесная полянка»</w:t>
      </w:r>
    </w:p>
    <w:p w:rsidR="0063558F" w:rsidRPr="0063558F" w:rsidRDefault="0063558F" w:rsidP="00846B00">
      <w:pPr>
        <w:tabs>
          <w:tab w:val="left" w:pos="91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58F" w:rsidRPr="0063558F" w:rsidRDefault="0063558F" w:rsidP="00846B0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264A8">
        <w:rPr>
          <w:rFonts w:ascii="Times New Roman" w:eastAsia="Calibri" w:hAnsi="Times New Roman" w:cs="Times New Roman"/>
          <w:b/>
          <w:sz w:val="28"/>
          <w:szCs w:val="28"/>
        </w:rPr>
        <w:t>7.1</w:t>
      </w:r>
      <w:r w:rsidRPr="0063558F">
        <w:rPr>
          <w:rFonts w:ascii="Times New Roman" w:eastAsia="Calibri" w:hAnsi="Times New Roman" w:cs="Times New Roman"/>
          <w:sz w:val="28"/>
          <w:szCs w:val="28"/>
        </w:rPr>
        <w:t>.</w:t>
      </w:r>
      <w:r w:rsidRPr="006355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0264A8">
        <w:rPr>
          <w:rFonts w:ascii="Times New Roman" w:eastAsia="Calibri" w:hAnsi="Times New Roman" w:cs="Times New Roman"/>
          <w:b/>
          <w:sz w:val="28"/>
          <w:szCs w:val="28"/>
        </w:rPr>
        <w:t>«Волшебная бабочка»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Arial"/>
          <w:b/>
          <w:sz w:val="28"/>
          <w:szCs w:val="28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Материал: </w:t>
      </w:r>
      <w:r w:rsidRPr="0063558F">
        <w:rPr>
          <w:rFonts w:ascii="Times New Roman" w:eastAsia="Calibri" w:hAnsi="Times New Roman" w:cs="Times New Roman"/>
          <w:sz w:val="28"/>
          <w:szCs w:val="28"/>
        </w:rPr>
        <w:t>Бабочка, шнурки.</w:t>
      </w:r>
    </w:p>
    <w:p w:rsidR="0063558F" w:rsidRPr="0063558F" w:rsidRDefault="0063558F" w:rsidP="0063558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>Описание:</w:t>
      </w:r>
      <w:r w:rsidRPr="006355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 вариант -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заплетает различные косички.</w:t>
      </w:r>
      <w:r w:rsidRPr="0063558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sz w:val="28"/>
          <w:szCs w:val="28"/>
        </w:rPr>
        <w:t>2 вариант Ребёнку предлагается продеть шнурок в дырочки.</w:t>
      </w:r>
    </w:p>
    <w:p w:rsidR="000264A8" w:rsidRDefault="000264A8" w:rsidP="0064291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64A8" w:rsidRPr="000264A8" w:rsidRDefault="0063558F" w:rsidP="000264A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264A8">
        <w:rPr>
          <w:rFonts w:ascii="Times New Roman" w:eastAsia="Calibri" w:hAnsi="Times New Roman" w:cs="Times New Roman"/>
          <w:b/>
          <w:sz w:val="28"/>
          <w:szCs w:val="28"/>
        </w:rPr>
        <w:t>7.2.</w:t>
      </w:r>
      <w:r w:rsidRPr="006355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0264A8">
        <w:rPr>
          <w:rFonts w:ascii="Times New Roman" w:eastAsia="Calibri" w:hAnsi="Times New Roman" w:cs="Times New Roman"/>
          <w:b/>
          <w:sz w:val="28"/>
          <w:szCs w:val="28"/>
        </w:rPr>
        <w:t>«Божья коровка»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Материал: </w:t>
      </w:r>
      <w:r w:rsidRPr="0063558F">
        <w:rPr>
          <w:rFonts w:ascii="Times New Roman" w:eastAsia="Calibri" w:hAnsi="Times New Roman" w:cs="Times New Roman"/>
          <w:sz w:val="28"/>
          <w:szCs w:val="28"/>
        </w:rPr>
        <w:t>Божья коровка, шнурки.</w:t>
      </w:r>
    </w:p>
    <w:p w:rsidR="0063558F" w:rsidRDefault="0063558F" w:rsidP="0063558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>Описание:</w:t>
      </w:r>
      <w:r w:rsidRPr="006355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63558F">
        <w:rPr>
          <w:rFonts w:ascii="Times New Roman" w:eastAsia="Calibri" w:hAnsi="Times New Roman" w:cs="Times New Roman"/>
          <w:sz w:val="28"/>
          <w:szCs w:val="28"/>
        </w:rPr>
        <w:t>Ребёнку предлагается продеть шнурок в дырочки.</w:t>
      </w:r>
    </w:p>
    <w:p w:rsidR="000264A8" w:rsidRPr="0063558F" w:rsidRDefault="000264A8" w:rsidP="0063558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7.3.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«Определи на ощупь»</w:t>
      </w:r>
    </w:p>
    <w:p w:rsidR="0063558F" w:rsidRPr="0063558F" w:rsidRDefault="0063558F" w:rsidP="000264A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63558F">
        <w:rPr>
          <w:rFonts w:ascii="Calibri" w:eastAsia="Calibri" w:hAnsi="Calibri" w:cs="Times New Roman"/>
        </w:rPr>
        <w:t xml:space="preserve"> </w:t>
      </w:r>
      <w:r w:rsidRPr="0063558F">
        <w:rPr>
          <w:rFonts w:ascii="Times New Roman" w:eastAsia="Calibri" w:hAnsi="Times New Roman" w:cs="Times New Roman"/>
          <w:sz w:val="28"/>
          <w:szCs w:val="28"/>
        </w:rPr>
        <w:t>развитие речи, тактильных ощущений.</w:t>
      </w:r>
    </w:p>
    <w:p w:rsidR="0063558F" w:rsidRPr="0063558F" w:rsidRDefault="0063558F" w:rsidP="0063558F">
      <w:pPr>
        <w:spacing w:after="0" w:line="240" w:lineRule="auto"/>
        <w:rPr>
          <w:rFonts w:ascii="Calibri" w:eastAsia="Calibri" w:hAnsi="Calibri" w:cs="Times New Roman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>Материал:</w:t>
      </w:r>
      <w:r w:rsidRPr="0063558F">
        <w:rPr>
          <w:rFonts w:ascii="Calibri" w:eastAsia="Calibri" w:hAnsi="Calibri" w:cs="Times New Roman"/>
        </w:rPr>
        <w:t xml:space="preserve"> </w:t>
      </w:r>
      <w:r w:rsidRPr="0063558F">
        <w:rPr>
          <w:rFonts w:ascii="Times New Roman" w:eastAsia="Calibri" w:hAnsi="Times New Roman" w:cs="Times New Roman"/>
          <w:sz w:val="28"/>
          <w:szCs w:val="28"/>
        </w:rPr>
        <w:t>Счёты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вариант – передвижение косточек.</w:t>
      </w:r>
    </w:p>
    <w:p w:rsidR="0063558F" w:rsidRDefault="000264A8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вариант - н</w:t>
      </w:r>
      <w:r w:rsidR="0063558F"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ужно определить на ощупь, сколько косточек предложил воспитатель.</w:t>
      </w:r>
    </w:p>
    <w:p w:rsidR="000264A8" w:rsidRDefault="000264A8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64A8" w:rsidRDefault="000264A8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64A8" w:rsidRPr="0063558F" w:rsidRDefault="000264A8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58F" w:rsidRPr="0063558F" w:rsidRDefault="0063558F" w:rsidP="0064291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7.4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«Открой окошко»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Ребёнок открывает окошки и называет картинку.</w:t>
      </w:r>
    </w:p>
    <w:p w:rsidR="000264A8" w:rsidRDefault="000264A8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7.5.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«Включи свет»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выключатели.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Ребенку предлагается включить и выключить свет.</w:t>
      </w:r>
    </w:p>
    <w:p w:rsidR="000264A8" w:rsidRDefault="000264A8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7.6.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«Открой – закрой замочек»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замки с ключиками.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1 вариант -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Ребенку предлагается открыть и закрыть замочки.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 вариант – Подбери ключик к замочку.</w:t>
      </w:r>
    </w:p>
    <w:p w:rsidR="0063558F" w:rsidRPr="00824E2E" w:rsidRDefault="0063558F" w:rsidP="00824E2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824E2E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вариант – Подбери ключик по верёвочке.</w:t>
      </w:r>
    </w:p>
    <w:p w:rsidR="000264A8" w:rsidRPr="00824E2E" w:rsidRDefault="00824E2E" w:rsidP="00824E2E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hAnsi="Times New Roman"/>
          <w:b/>
          <w:sz w:val="48"/>
          <w:szCs w:val="48"/>
        </w:rPr>
        <w:t xml:space="preserve"> </w:t>
      </w:r>
      <w:proofErr w:type="spellStart"/>
      <w:r w:rsidR="0063558F" w:rsidRPr="00824E2E">
        <w:rPr>
          <w:rFonts w:ascii="Times New Roman" w:hAnsi="Times New Roman"/>
          <w:b/>
          <w:sz w:val="48"/>
          <w:szCs w:val="48"/>
        </w:rPr>
        <w:t>Бизиборд</w:t>
      </w:r>
      <w:proofErr w:type="spellEnd"/>
    </w:p>
    <w:p w:rsidR="0063558F" w:rsidRDefault="0063558F" w:rsidP="006355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«Загадочный городок игр и головоломок»</w:t>
      </w:r>
    </w:p>
    <w:p w:rsidR="0064291A" w:rsidRPr="0063558F" w:rsidRDefault="0064291A" w:rsidP="0064291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4"/>
          <w:szCs w:val="44"/>
          <w:lang w:eastAsia="ru-RU"/>
        </w:rPr>
        <w:drawing>
          <wp:inline distT="0" distB="0" distL="0" distR="0" wp14:anchorId="55B89168">
            <wp:extent cx="2800350" cy="2052291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22" cy="205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 </w:t>
      </w:r>
      <w:r w:rsidRPr="0064291A">
        <w:rPr>
          <w:rFonts w:ascii="Times New Roman" w:eastAsia="Times New Roman" w:hAnsi="Times New Roman" w:cs="Times New Roman"/>
          <w:b/>
          <w:bCs/>
          <w:noProof/>
          <w:color w:val="000000"/>
          <w:sz w:val="44"/>
          <w:szCs w:val="44"/>
          <w:lang w:eastAsia="ru-RU"/>
        </w:rPr>
        <w:drawing>
          <wp:inline distT="0" distB="0" distL="0" distR="0" wp14:anchorId="6F768938" wp14:editId="317B0A9A">
            <wp:extent cx="2928342" cy="1874139"/>
            <wp:effectExtent l="0" t="0" r="5715" b="0"/>
            <wp:docPr id="38" name="Рисунок 38" descr="https://cs5.livemaster.ru/storage/95/b1/9a63b1a8e87c912b6a637dbf369k--kukly-i-igrushki-bizibord-piram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s5.livemaster.ru/storage/95/b1/9a63b1a8e87c912b6a637dbf369k--kukly-i-igrushki-bizibord-piramid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18" cy="18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8F" w:rsidRPr="0063558F" w:rsidRDefault="0063558F" w:rsidP="0063558F">
      <w:pPr>
        <w:tabs>
          <w:tab w:val="left" w:pos="9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4A8">
        <w:rPr>
          <w:rFonts w:ascii="Times New Roman" w:eastAsia="Calibri" w:hAnsi="Times New Roman" w:cs="Times New Roman"/>
          <w:b/>
          <w:sz w:val="28"/>
          <w:szCs w:val="28"/>
        </w:rPr>
        <w:t>8.1.</w:t>
      </w:r>
      <w:r w:rsidRPr="006355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6355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«Телефон»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деревянный телефон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1вариант - Ребёнку предлагается понажимать кнопки телефона, 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вариант - называя цифры и показывая их ребёнку, ребёнок набирает номер 01,02,03, закрепляя с ребёнком какой номер к какой службе относиться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вариант – называя номер телефона мамы, папы и т.д., ребёнок самостоятельно набирает его. </w:t>
      </w:r>
    </w:p>
    <w:p w:rsidR="000264A8" w:rsidRDefault="000264A8" w:rsidP="0064291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58F" w:rsidRPr="0063558F" w:rsidRDefault="0063558F" w:rsidP="0064291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8.2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«Открой окошко»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Ребёнок открывает окошки и называет картинку.</w:t>
      </w:r>
    </w:p>
    <w:p w:rsidR="000264A8" w:rsidRDefault="000264A8" w:rsidP="0064291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558F" w:rsidRPr="0063558F" w:rsidRDefault="0063558F" w:rsidP="0064291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264A8">
        <w:rPr>
          <w:rFonts w:ascii="Times New Roman" w:eastAsia="Calibri" w:hAnsi="Times New Roman" w:cs="Times New Roman"/>
          <w:b/>
          <w:sz w:val="28"/>
          <w:szCs w:val="28"/>
        </w:rPr>
        <w:t>8.3.</w:t>
      </w:r>
      <w:r w:rsidR="000264A8">
        <w:rPr>
          <w:rFonts w:ascii="Times New Roman" w:eastAsia="Calibri" w:hAnsi="Times New Roman" w:cs="Times New Roman"/>
          <w:b/>
          <w:sz w:val="28"/>
          <w:szCs w:val="28"/>
        </w:rPr>
        <w:t xml:space="preserve"> «Волшебная рубашка»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Материал: </w:t>
      </w:r>
      <w:r w:rsidRPr="0063558F">
        <w:rPr>
          <w:rFonts w:ascii="Times New Roman" w:eastAsia="Calibri" w:hAnsi="Times New Roman" w:cs="Times New Roman"/>
          <w:sz w:val="28"/>
          <w:szCs w:val="28"/>
        </w:rPr>
        <w:t>рубашка, шнурки.</w:t>
      </w:r>
    </w:p>
    <w:p w:rsidR="0063558F" w:rsidRPr="0063558F" w:rsidRDefault="0063558F" w:rsidP="0063558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>Описание:</w:t>
      </w:r>
      <w:r w:rsidRPr="006355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63558F">
        <w:rPr>
          <w:rFonts w:ascii="Times New Roman" w:eastAsia="Calibri" w:hAnsi="Times New Roman" w:cs="Times New Roman"/>
          <w:sz w:val="28"/>
          <w:szCs w:val="28"/>
        </w:rPr>
        <w:t>Ребёнку предлагается продеть шнурок в дырочки.</w:t>
      </w: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8.4.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«Включи свет»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выключатели.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Ребенку предлагается включить и выключить свет.</w:t>
      </w:r>
    </w:p>
    <w:p w:rsidR="000264A8" w:rsidRDefault="000264A8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8.5.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«Закрой дом»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цепочка, крючок, шпингалет.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Ребенку предлагается закрыть дом на (крючок, цепочку, шпингалет).</w:t>
      </w: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8.6.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«Колёсико»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колёсики разного диаметра.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Ребенку предлагается покрутить колёсики.</w:t>
      </w:r>
    </w:p>
    <w:p w:rsidR="000264A8" w:rsidRDefault="000264A8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8.7.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«Позвони в звонок»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звонок.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Ребенку предлагается позвонить в звонок.</w:t>
      </w:r>
    </w:p>
    <w:p w:rsidR="000264A8" w:rsidRDefault="000264A8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8.8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«Геометрических фигур»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геометрические фигуры (квадрат, круг, треугольник)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Найти домик каждой геометрической фигуре.</w:t>
      </w:r>
    </w:p>
    <w:p w:rsidR="000264A8" w:rsidRDefault="000264A8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8.9.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«Умные цифры»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мягкие цифры.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Найти домик каждой цифре.</w:t>
      </w:r>
    </w:p>
    <w:p w:rsidR="000264A8" w:rsidRDefault="000264A8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8.10.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«Открой – закрой»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молнии, липучки, застёжки.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Ребенку предлагается открыть и закрыть молнию. </w:t>
      </w:r>
      <w:r w:rsidRPr="0063558F">
        <w:rPr>
          <w:rFonts w:ascii="Times New Roman" w:eastAsia="Calibri" w:hAnsi="Times New Roman" w:cs="Times New Roman"/>
          <w:sz w:val="28"/>
          <w:szCs w:val="28"/>
        </w:rPr>
        <w:t>Игровой задачей является предоставление возможности для проявления: самостоятельности, инициативности, сотрудничества, ответственности, способности принимать правильнее решения, контроля и оценки результатов собственной ориентированной деятельности.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58F" w:rsidRPr="002139D2" w:rsidRDefault="0064291A" w:rsidP="000264A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4291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0C527C" wp14:editId="6CC5410D">
            <wp:extent cx="3781425" cy="2836067"/>
            <wp:effectExtent l="0" t="0" r="0" b="2540"/>
            <wp:docPr id="39" name="Рисунок 39" descr="https://cs2.livemaster.ru/storage/db/84/b0b271ab26fc797188c43293b963--kukly-i-igrushki-bizibord-dorozh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s2.livemaster.ru/storage/db/84/b0b271ab26fc797188c43293b963--kukly-i-igrushki-bizibord-dorozhnyj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951" cy="284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8F" w:rsidRPr="00824E2E" w:rsidRDefault="000264A8" w:rsidP="00824E2E">
      <w:pPr>
        <w:pStyle w:val="a3"/>
        <w:numPr>
          <w:ilvl w:val="0"/>
          <w:numId w:val="4"/>
        </w:numPr>
        <w:spacing w:after="0" w:line="240" w:lineRule="auto"/>
        <w:ind w:left="0" w:firstLine="284"/>
        <w:jc w:val="center"/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/>
        </w:rPr>
      </w:pPr>
      <w:bookmarkStart w:id="0" w:name="_GoBack"/>
      <w:bookmarkEnd w:id="0"/>
      <w:r>
        <w:rPr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C458A75" wp14:editId="32DD78E1">
            <wp:simplePos x="0" y="0"/>
            <wp:positionH relativeFrom="margin">
              <wp:posOffset>-531495</wp:posOffset>
            </wp:positionH>
            <wp:positionV relativeFrom="margin">
              <wp:posOffset>468630</wp:posOffset>
            </wp:positionV>
            <wp:extent cx="2607310" cy="2255520"/>
            <wp:effectExtent l="0" t="0" r="2540" b="0"/>
            <wp:wrapSquare wrapText="bothSides"/>
            <wp:docPr id="2" name="Рисунок 2" descr="E:\Ф 02.2018г Бизиборды\DSCN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Ф 02.2018г Бизиборды\DSCN246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3558F" w:rsidRPr="00824E2E">
        <w:rPr>
          <w:rFonts w:ascii="Times New Roman" w:hAnsi="Times New Roman"/>
          <w:b/>
          <w:sz w:val="48"/>
          <w:szCs w:val="48"/>
        </w:rPr>
        <w:t>Бизиборд</w:t>
      </w:r>
      <w:proofErr w:type="spellEnd"/>
      <w:r w:rsidR="0063558F" w:rsidRPr="00824E2E"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/>
        </w:rPr>
        <w:t xml:space="preserve"> «Маленький городок»</w:t>
      </w:r>
    </w:p>
    <w:p w:rsidR="0063558F" w:rsidRPr="0064291A" w:rsidRDefault="0063558F" w:rsidP="0064291A">
      <w:pPr>
        <w:tabs>
          <w:tab w:val="left" w:pos="91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64A8">
        <w:rPr>
          <w:rFonts w:ascii="Times New Roman" w:eastAsia="Calibri" w:hAnsi="Times New Roman" w:cs="Times New Roman"/>
          <w:b/>
          <w:sz w:val="28"/>
          <w:szCs w:val="28"/>
        </w:rPr>
        <w:t>9.1.</w:t>
      </w:r>
      <w:r w:rsidRPr="006355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6355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«Телефон»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деревянный телефон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1вариант - Ребёнку предлагается понажимать кнопки телефона, 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вариант - называя цифры и показывая их ребёнку, ребёнок набирает номер 01,02,03, закрепляя с ребёнком какой номер к какой службе относиться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вариант – называя номер телефона мамы, папы и т.д., ребёнок самостоятельно набирает его. </w:t>
      </w:r>
    </w:p>
    <w:p w:rsidR="000264A8" w:rsidRDefault="000264A8" w:rsidP="0064291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3558F" w:rsidRPr="0063558F" w:rsidRDefault="0063558F" w:rsidP="0064291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264A8">
        <w:rPr>
          <w:rFonts w:ascii="Times New Roman" w:eastAsia="Calibri" w:hAnsi="Times New Roman" w:cs="Times New Roman"/>
          <w:b/>
          <w:sz w:val="28"/>
          <w:szCs w:val="28"/>
        </w:rPr>
        <w:t>9.2.</w:t>
      </w:r>
      <w:r w:rsidR="000264A8">
        <w:rPr>
          <w:rFonts w:ascii="Times New Roman" w:eastAsia="Calibri" w:hAnsi="Times New Roman" w:cs="Times New Roman"/>
          <w:b/>
          <w:sz w:val="28"/>
          <w:szCs w:val="28"/>
        </w:rPr>
        <w:t xml:space="preserve"> «Волшебная рубашка»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Материал: </w:t>
      </w:r>
      <w:r w:rsidRPr="0063558F">
        <w:rPr>
          <w:rFonts w:ascii="Times New Roman" w:eastAsia="Calibri" w:hAnsi="Times New Roman" w:cs="Times New Roman"/>
          <w:sz w:val="28"/>
          <w:szCs w:val="28"/>
        </w:rPr>
        <w:t>рубашка, шнурки.</w:t>
      </w:r>
    </w:p>
    <w:p w:rsidR="0063558F" w:rsidRPr="0063558F" w:rsidRDefault="0063558F" w:rsidP="0063558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>Описание:</w:t>
      </w:r>
      <w:r w:rsidRPr="006355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63558F">
        <w:rPr>
          <w:rFonts w:ascii="Times New Roman" w:eastAsia="Calibri" w:hAnsi="Times New Roman" w:cs="Times New Roman"/>
          <w:sz w:val="28"/>
          <w:szCs w:val="28"/>
        </w:rPr>
        <w:t>Ребёнку предлагается продеть шнурок в дырочки.</w:t>
      </w:r>
    </w:p>
    <w:p w:rsidR="000264A8" w:rsidRDefault="000264A8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9.3.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«Закрой дом»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крючок, шпингалеты.</w:t>
      </w:r>
    </w:p>
    <w:p w:rsid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Ребенку предлагается закрыть дом на (крючок, шпингалеты).</w:t>
      </w:r>
    </w:p>
    <w:p w:rsidR="000264A8" w:rsidRPr="0063558F" w:rsidRDefault="000264A8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9.4.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«Колёсико»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колёсики разного диаметра.</w:t>
      </w:r>
    </w:p>
    <w:p w:rsid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Ребенку предлагается покрутить колёсики.</w:t>
      </w:r>
    </w:p>
    <w:p w:rsidR="000264A8" w:rsidRPr="0063558F" w:rsidRDefault="000264A8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9.5.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«Открой – закрой»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молнии, липучки, застёжки.</w:t>
      </w:r>
    </w:p>
    <w:p w:rsid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Ребенку предлагается открыть и закрыть молнию. </w:t>
      </w:r>
      <w:r w:rsidRPr="0063558F">
        <w:rPr>
          <w:rFonts w:ascii="Times New Roman" w:eastAsia="Calibri" w:hAnsi="Times New Roman" w:cs="Times New Roman"/>
          <w:sz w:val="28"/>
          <w:szCs w:val="28"/>
        </w:rPr>
        <w:t>Игровой задачей является предоставление возможности для проявления: самостоятельности, инициативности, сотрудничества, ответственности, способности принимать правильнее решения, контроля и оценки результатов собственной ориентированной деятельности.</w:t>
      </w:r>
    </w:p>
    <w:p w:rsidR="000264A8" w:rsidRPr="0063558F" w:rsidRDefault="000264A8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58F" w:rsidRPr="000264A8" w:rsidRDefault="0063558F" w:rsidP="000264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9.6.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«Шнуровка»</w:t>
      </w:r>
    </w:p>
    <w:p w:rsidR="0063558F" w:rsidRPr="0063558F" w:rsidRDefault="0063558F" w:rsidP="0063558F">
      <w:pPr>
        <w:spacing w:after="0" w:line="240" w:lineRule="auto"/>
        <w:rPr>
          <w:rFonts w:ascii="Arial" w:eastAsia="Times New Roman" w:hAnsi="Arial" w:cs="Arial"/>
          <w:color w:val="777777"/>
          <w:sz w:val="16"/>
          <w:szCs w:val="16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Материал: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Башмачок, косички.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 вариант -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заплетает различные косички.</w:t>
      </w:r>
      <w:r w:rsidRPr="0063558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sz w:val="28"/>
          <w:szCs w:val="28"/>
        </w:rPr>
        <w:t>2 вариант Ребёнку предлагается продеть шнурок в дырочки, зашнуровать ботинок, завязать бант на ботинке.</w:t>
      </w:r>
    </w:p>
    <w:p w:rsidR="000264A8" w:rsidRPr="0063558F" w:rsidRDefault="000264A8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9.7.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«Массажный мяч»</w:t>
      </w:r>
    </w:p>
    <w:p w:rsidR="0063558F" w:rsidRPr="0063558F" w:rsidRDefault="0063558F" w:rsidP="0063558F">
      <w:pPr>
        <w:spacing w:after="0" w:line="240" w:lineRule="auto"/>
        <w:rPr>
          <w:rFonts w:ascii="Calibri" w:eastAsia="Calibri" w:hAnsi="Calibri" w:cs="Times New Roman"/>
        </w:rPr>
      </w:pPr>
      <w:r w:rsidRPr="0063558F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Материал: </w:t>
      </w:r>
      <w:r w:rsidRPr="0063558F">
        <w:rPr>
          <w:rFonts w:ascii="Times New Roman" w:eastAsia="Calibri" w:hAnsi="Times New Roman" w:cs="Times New Roman"/>
          <w:sz w:val="28"/>
          <w:szCs w:val="28"/>
        </w:rPr>
        <w:t>массажный мяч</w:t>
      </w:r>
    </w:p>
    <w:p w:rsid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Ребёнку предлагается потрогать, покрутить массажный мяч.</w:t>
      </w:r>
    </w:p>
    <w:p w:rsidR="000264A8" w:rsidRPr="0063558F" w:rsidRDefault="000264A8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9.8.</w:t>
      </w:r>
      <w:r w:rsidRPr="0063558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«Мастерская»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моторики, усидчивости.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гаечки, шайбы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Ребёнку предлагается прокрутить гаечку, шайбу от начала до конца винта.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58F" w:rsidRPr="0063558F" w:rsidRDefault="0064291A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291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58B80" wp14:editId="1A555CC8">
            <wp:extent cx="2832537" cy="1885695"/>
            <wp:effectExtent l="0" t="0" r="6350" b="635"/>
            <wp:docPr id="40" name="Рисунок 40" descr="https://im0-tub-ru.yandex.net/i?id=54044900034e49e7918b99af8c3e763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0-tub-ru.yandex.net/i?id=54044900034e49e7918b99af8c3e763c-l&amp;n=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43" cy="18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64A8" w:rsidRPr="0063558F" w:rsidRDefault="000264A8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58F" w:rsidRPr="0064291A" w:rsidRDefault="0063558F" w:rsidP="00824E2E">
      <w:pPr>
        <w:numPr>
          <w:ilvl w:val="0"/>
          <w:numId w:val="4"/>
        </w:numPr>
        <w:spacing w:after="0" w:line="240" w:lineRule="auto"/>
        <w:ind w:left="0" w:firstLine="1418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proofErr w:type="spellStart"/>
      <w:r w:rsidRPr="0063558F">
        <w:rPr>
          <w:rFonts w:ascii="Times New Roman" w:eastAsia="Calibri" w:hAnsi="Times New Roman" w:cs="Times New Roman"/>
          <w:b/>
          <w:sz w:val="48"/>
          <w:szCs w:val="48"/>
        </w:rPr>
        <w:t>Бизиборд</w:t>
      </w:r>
      <w:proofErr w:type="spellEnd"/>
      <w:r w:rsidRPr="0063558F">
        <w:rPr>
          <w:rFonts w:ascii="Times New Roman" w:eastAsia="Calibri" w:hAnsi="Times New Roman" w:cs="Times New Roman"/>
          <w:b/>
          <w:sz w:val="48"/>
          <w:szCs w:val="48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«Игротека»</w:t>
      </w:r>
      <w:r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 wp14:anchorId="7EB4DACD" wp14:editId="7B3ADB76">
            <wp:simplePos x="0" y="0"/>
            <wp:positionH relativeFrom="margin">
              <wp:posOffset>-6985</wp:posOffset>
            </wp:positionH>
            <wp:positionV relativeFrom="margin">
              <wp:posOffset>598170</wp:posOffset>
            </wp:positionV>
            <wp:extent cx="1753870" cy="2854325"/>
            <wp:effectExtent l="0" t="0" r="0" b="3175"/>
            <wp:wrapSquare wrapText="bothSides"/>
            <wp:docPr id="1" name="Рисунок 1" descr="20180216_09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0216_0914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10.1.</w:t>
      </w:r>
      <w:r w:rsidRPr="006355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«Открой дверцу»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картинки, шпингалеты.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Ребенку предлагается открыть дверцу и назвать, кто спрятался за ней.</w:t>
      </w:r>
    </w:p>
    <w:p w:rsidR="0063558F" w:rsidRPr="0063558F" w:rsidRDefault="000264A8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10.2</w:t>
      </w:r>
      <w:r w:rsidR="0063558F"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3558F"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3558F"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Колёсико»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колёсики разного диаметра.</w:t>
      </w:r>
    </w:p>
    <w:p w:rsidR="000264A8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Ребенку предлагается покрутить колёсики.</w:t>
      </w: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10.3.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«Открой – закрой»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молнии, застёжки.</w:t>
      </w:r>
    </w:p>
    <w:p w:rsidR="000264A8" w:rsidRPr="0063558F" w:rsidRDefault="0063558F" w:rsidP="006355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Ребенку предлагается открыть и закрыть молнии, застёжки. </w:t>
      </w:r>
      <w:r w:rsidRPr="0063558F">
        <w:rPr>
          <w:rFonts w:ascii="Times New Roman" w:eastAsia="Calibri" w:hAnsi="Times New Roman" w:cs="Times New Roman"/>
          <w:sz w:val="28"/>
          <w:szCs w:val="28"/>
        </w:rPr>
        <w:t>Игровой задачей является предоставление возможности для проявления: самостоятельности, инициативности, сотрудничества, ответственности, способности принимать правильнее решения, контроля и оценки результатов собственной ориентированной деятельности.</w:t>
      </w: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10.4</w:t>
      </w:r>
      <w:r w:rsidRPr="0063558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 </w:t>
      </w:r>
      <w:r w:rsidRPr="0063558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«Крючочки»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крючочки, </w:t>
      </w:r>
      <w:proofErr w:type="spellStart"/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резиночки</w:t>
      </w:r>
      <w:proofErr w:type="spellEnd"/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 вариант – Ребёнку предлагается открыть и закрыть крючок.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вариант - Ребёнку предлагается нацепить </w:t>
      </w:r>
      <w:proofErr w:type="spellStart"/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резиночки</w:t>
      </w:r>
      <w:proofErr w:type="spellEnd"/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крючок</w:t>
      </w: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6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10.5.</w:t>
      </w: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«Включи свет»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Материал: 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выключатель, розетка.</w:t>
      </w:r>
    </w:p>
    <w:p w:rsidR="0063558F" w:rsidRPr="0063558F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Ребенку предлагается включить и выключить свет.</w:t>
      </w:r>
    </w:p>
    <w:p w:rsidR="0063558F" w:rsidRPr="0063558F" w:rsidRDefault="0063558F" w:rsidP="006429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10.6.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558F">
        <w:rPr>
          <w:rFonts w:ascii="Times New Roman" w:eastAsia="Calibri" w:hAnsi="Times New Roman" w:cs="Times New Roman"/>
          <w:b/>
          <w:sz w:val="28"/>
          <w:szCs w:val="28"/>
        </w:rPr>
        <w:t>«Юный компьютерщик»</w:t>
      </w:r>
    </w:p>
    <w:p w:rsidR="0063558F" w:rsidRPr="0063558F" w:rsidRDefault="0063558F" w:rsidP="0063558F">
      <w:pPr>
        <w:spacing w:after="0" w:line="240" w:lineRule="auto"/>
        <w:rPr>
          <w:rFonts w:ascii="Arial" w:eastAsia="Times New Roman" w:hAnsi="Arial" w:cs="Arial"/>
          <w:color w:val="777777"/>
          <w:sz w:val="16"/>
          <w:szCs w:val="16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Материал: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Клавиатура.</w:t>
      </w:r>
    </w:p>
    <w:p w:rsidR="0063558F" w:rsidRPr="00824E2E" w:rsidRDefault="0063558F" w:rsidP="00635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3558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Описание:</w:t>
      </w:r>
      <w:r w:rsidRPr="006355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 вариант - </w:t>
      </w:r>
      <w:r w:rsidRPr="0063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нажимает на кнопки произвольно.</w:t>
      </w:r>
      <w:r w:rsidRPr="0063558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72E6B" w:rsidRPr="0064291A" w:rsidRDefault="0063558F" w:rsidP="006429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8F">
        <w:rPr>
          <w:rFonts w:ascii="Times New Roman" w:eastAsia="Calibri" w:hAnsi="Times New Roman" w:cs="Times New Roman"/>
          <w:sz w:val="28"/>
          <w:szCs w:val="28"/>
        </w:rPr>
        <w:t>2 вариант Ребёнку предлагается нажать на определённые кнопки, сначала по показу, затем называя буквы или цифры.</w:t>
      </w:r>
    </w:p>
    <w:sectPr w:rsidR="00572E6B" w:rsidRPr="0064291A" w:rsidSect="002139D2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6E52CA"/>
    <w:multiLevelType w:val="hybridMultilevel"/>
    <w:tmpl w:val="A56232C4"/>
    <w:lvl w:ilvl="0" w:tplc="B768B544">
      <w:start w:val="5"/>
      <w:numFmt w:val="decimal"/>
      <w:lvlText w:val="%1."/>
      <w:lvlJc w:val="left"/>
      <w:pPr>
        <w:ind w:left="2629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" w15:restartNumberingAfterBreak="0">
    <w:nsid w:val="35D15646"/>
    <w:multiLevelType w:val="hybridMultilevel"/>
    <w:tmpl w:val="C826CBFC"/>
    <w:lvl w:ilvl="0" w:tplc="2306FFD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22DEA"/>
    <w:multiLevelType w:val="multilevel"/>
    <w:tmpl w:val="3780B644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  <w:sz w:val="48"/>
        <w:szCs w:val="48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3" w15:restartNumberingAfterBreak="0">
    <w:nsid w:val="50AE7B5A"/>
    <w:multiLevelType w:val="multilevel"/>
    <w:tmpl w:val="C2721D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48"/>
        <w:szCs w:val="4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519E58BC"/>
    <w:multiLevelType w:val="hybridMultilevel"/>
    <w:tmpl w:val="671C24D6"/>
    <w:lvl w:ilvl="0" w:tplc="3C1C73D0">
      <w:start w:val="6"/>
      <w:numFmt w:val="decimal"/>
      <w:lvlText w:val="%1."/>
      <w:lvlJc w:val="left"/>
      <w:pPr>
        <w:ind w:left="2629" w:hanging="360"/>
      </w:pPr>
      <w:rPr>
        <w:rFonts w:eastAsia="Calibri" w:hint="default"/>
        <w:color w:val="auto"/>
        <w:sz w:val="48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5" w15:restartNumberingAfterBreak="0">
    <w:nsid w:val="6D715B5A"/>
    <w:multiLevelType w:val="hybridMultilevel"/>
    <w:tmpl w:val="99D62E06"/>
    <w:lvl w:ilvl="0" w:tplc="60F6257E">
      <w:start w:val="7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2A419C"/>
    <w:multiLevelType w:val="hybridMultilevel"/>
    <w:tmpl w:val="527AAAB8"/>
    <w:lvl w:ilvl="0" w:tplc="C28E5F96">
      <w:start w:val="8"/>
      <w:numFmt w:val="decimal"/>
      <w:lvlText w:val="%1."/>
      <w:lvlJc w:val="left"/>
      <w:pPr>
        <w:ind w:left="2989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709" w:hanging="360"/>
      </w:pPr>
    </w:lvl>
    <w:lvl w:ilvl="2" w:tplc="0419001B" w:tentative="1">
      <w:start w:val="1"/>
      <w:numFmt w:val="lowerRoman"/>
      <w:lvlText w:val="%3."/>
      <w:lvlJc w:val="right"/>
      <w:pPr>
        <w:ind w:left="4429" w:hanging="180"/>
      </w:pPr>
    </w:lvl>
    <w:lvl w:ilvl="3" w:tplc="0419000F" w:tentative="1">
      <w:start w:val="1"/>
      <w:numFmt w:val="decimal"/>
      <w:lvlText w:val="%4."/>
      <w:lvlJc w:val="left"/>
      <w:pPr>
        <w:ind w:left="5149" w:hanging="360"/>
      </w:pPr>
    </w:lvl>
    <w:lvl w:ilvl="4" w:tplc="04190019" w:tentative="1">
      <w:start w:val="1"/>
      <w:numFmt w:val="lowerLetter"/>
      <w:lvlText w:val="%5."/>
      <w:lvlJc w:val="left"/>
      <w:pPr>
        <w:ind w:left="5869" w:hanging="360"/>
      </w:pPr>
    </w:lvl>
    <w:lvl w:ilvl="5" w:tplc="0419001B" w:tentative="1">
      <w:start w:val="1"/>
      <w:numFmt w:val="lowerRoman"/>
      <w:lvlText w:val="%6."/>
      <w:lvlJc w:val="right"/>
      <w:pPr>
        <w:ind w:left="6589" w:hanging="180"/>
      </w:pPr>
    </w:lvl>
    <w:lvl w:ilvl="6" w:tplc="0419000F" w:tentative="1">
      <w:start w:val="1"/>
      <w:numFmt w:val="decimal"/>
      <w:lvlText w:val="%7."/>
      <w:lvlJc w:val="left"/>
      <w:pPr>
        <w:ind w:left="7309" w:hanging="360"/>
      </w:pPr>
    </w:lvl>
    <w:lvl w:ilvl="7" w:tplc="04190019" w:tentative="1">
      <w:start w:val="1"/>
      <w:numFmt w:val="lowerLetter"/>
      <w:lvlText w:val="%8."/>
      <w:lvlJc w:val="left"/>
      <w:pPr>
        <w:ind w:left="8029" w:hanging="360"/>
      </w:pPr>
    </w:lvl>
    <w:lvl w:ilvl="8" w:tplc="0419001B" w:tentative="1">
      <w:start w:val="1"/>
      <w:numFmt w:val="lowerRoman"/>
      <w:lvlText w:val="%9."/>
      <w:lvlJc w:val="right"/>
      <w:pPr>
        <w:ind w:left="874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58F"/>
    <w:rsid w:val="000264A8"/>
    <w:rsid w:val="00167772"/>
    <w:rsid w:val="002139D2"/>
    <w:rsid w:val="00572E6B"/>
    <w:rsid w:val="0063558F"/>
    <w:rsid w:val="0064291A"/>
    <w:rsid w:val="00824E2E"/>
    <w:rsid w:val="00846B00"/>
    <w:rsid w:val="00874942"/>
    <w:rsid w:val="00D44B22"/>
    <w:rsid w:val="00F4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EDC66"/>
  <w15:docId w15:val="{C8B40EDB-F1D7-4966-8889-9701AC588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3558F"/>
  </w:style>
  <w:style w:type="paragraph" w:styleId="a3">
    <w:name w:val="List Paragraph"/>
    <w:basedOn w:val="a"/>
    <w:uiPriority w:val="34"/>
    <w:qFormat/>
    <w:rsid w:val="0063558F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1"/>
    <w:qFormat/>
    <w:rsid w:val="0063558F"/>
    <w:pPr>
      <w:spacing w:after="0" w:line="240" w:lineRule="auto"/>
      <w:jc w:val="both"/>
    </w:pPr>
    <w:rPr>
      <w:rFonts w:ascii="Arial" w:eastAsia="Calibri" w:hAnsi="Arial" w:cs="Arial"/>
      <w:sz w:val="20"/>
      <w:szCs w:val="20"/>
    </w:rPr>
  </w:style>
  <w:style w:type="character" w:customStyle="1" w:styleId="c1">
    <w:name w:val="c1"/>
    <w:basedOn w:val="a0"/>
    <w:rsid w:val="0063558F"/>
  </w:style>
  <w:style w:type="paragraph" w:styleId="a5">
    <w:name w:val="Balloon Text"/>
    <w:basedOn w:val="a"/>
    <w:link w:val="a6"/>
    <w:uiPriority w:val="99"/>
    <w:semiHidden/>
    <w:unhideWhenUsed/>
    <w:rsid w:val="0063558F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3558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1845</Words>
  <Characters>10518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Irbis</dc:creator>
  <cp:lastModifiedBy>User</cp:lastModifiedBy>
  <cp:revision>2</cp:revision>
  <dcterms:created xsi:type="dcterms:W3CDTF">2021-01-06T10:51:00Z</dcterms:created>
  <dcterms:modified xsi:type="dcterms:W3CDTF">2021-01-06T10:51:00Z</dcterms:modified>
</cp:coreProperties>
</file>